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6CBBFB3" w14:textId="0586108C" w:rsidR="0003347C" w:rsidRDefault="00782E10">
      <w:r>
        <w:rPr>
          <w:noProof/>
        </w:rPr>
        <w:drawing>
          <wp:inline distT="0" distB="0" distL="0" distR="0" wp14:anchorId="28CCE372" wp14:editId="605EF0C2">
            <wp:extent cx="5641340" cy="4231005"/>
            <wp:effectExtent l="0" t="0" r="0" b="0"/>
            <wp:docPr id="1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51673" cy="423875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0335877B" w14:textId="01474A4F" w:rsidR="00782E10" w:rsidRDefault="00782E10">
      <w:r>
        <w:t>Christmas Jumper Day</w:t>
      </w:r>
    </w:p>
    <w:p w14:paraId="43CA9FF0" w14:textId="4F66A5EF" w:rsidR="009A230B" w:rsidRDefault="00782E10">
      <w:r>
        <w:rPr>
          <w:noProof/>
        </w:rPr>
        <w:drawing>
          <wp:inline distT="0" distB="0" distL="0" distR="0" wp14:anchorId="5F4F5C1D" wp14:editId="49932CFC">
            <wp:extent cx="5400040" cy="3035935"/>
            <wp:effectExtent l="0" t="0" r="0" b="0"/>
            <wp:docPr id="2" name="Imagen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30359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D2B41DA" w14:textId="2FF8A34F" w:rsidR="00782E10" w:rsidRDefault="00782E10">
      <w:r>
        <w:t xml:space="preserve">Festival de Navidad </w:t>
      </w:r>
    </w:p>
    <w:p w14:paraId="709DCD3C" w14:textId="70D77832" w:rsidR="009A230B" w:rsidRDefault="009A230B"/>
    <w:p w14:paraId="152B0AAE" w14:textId="08D4983B" w:rsidR="009A230B" w:rsidRDefault="009A230B">
      <w:r>
        <w:rPr>
          <w:noProof/>
        </w:rPr>
        <w:lastRenderedPageBreak/>
        <w:drawing>
          <wp:inline distT="0" distB="0" distL="0" distR="0" wp14:anchorId="1D728606" wp14:editId="2D90DE0F">
            <wp:extent cx="5400040" cy="4050030"/>
            <wp:effectExtent l="0" t="0" r="0" b="7620"/>
            <wp:docPr id="8" name="Imagen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40" cy="40500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4D8C66E6" wp14:editId="0290A8E8">
            <wp:extent cx="5400040" cy="4050030"/>
            <wp:effectExtent l="8255" t="0" r="0" b="0"/>
            <wp:docPr id="7" name="Imagen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5400040" cy="40500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1E5473C7" wp14:editId="4C3C3BDB">
            <wp:extent cx="5400040" cy="4050030"/>
            <wp:effectExtent l="0" t="0" r="0" b="7620"/>
            <wp:docPr id="6" name="Imagen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40" cy="40500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28EA5430" wp14:editId="5A14CACA">
            <wp:extent cx="5400040" cy="4050030"/>
            <wp:effectExtent l="0" t="0" r="0" b="7620"/>
            <wp:docPr id="5" name="Imagen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40" cy="40500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40AC866F" wp14:editId="560BB8E2">
            <wp:extent cx="5400040" cy="4050030"/>
            <wp:effectExtent l="0" t="0" r="0" b="7620"/>
            <wp:docPr id="4" name="Imagen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40" cy="40500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35AE37BA" wp14:editId="55F5F7BC">
            <wp:extent cx="5400040" cy="4050030"/>
            <wp:effectExtent l="0" t="0" r="0" b="7620"/>
            <wp:docPr id="3" name="Imagen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40" cy="40500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EE0D6B0" w14:textId="03C02749" w:rsidR="009A230B" w:rsidRDefault="009A230B"/>
    <w:p w14:paraId="7DAFCBC5" w14:textId="7BFD347A" w:rsidR="009A230B" w:rsidRDefault="009A230B">
      <w:r>
        <w:t>Sala de ordenadores con carteles de Netiqueta y decoración de carnaval de las redes sociales</w:t>
      </w:r>
    </w:p>
    <w:sectPr w:rsidR="009A230B">
      <w:pgSz w:w="11906" w:h="16838"/>
      <w:pgMar w:top="1417" w:right="1701" w:bottom="1417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57179"/>
    <w:rsid w:val="0003347C"/>
    <w:rsid w:val="00782E10"/>
    <w:rsid w:val="00857179"/>
    <w:rsid w:val="009A230B"/>
    <w:rsid w:val="00A15AD9"/>
    <w:rsid w:val="00F425C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54725E8"/>
  <w15:chartTrackingRefBased/>
  <w15:docId w15:val="{B140EF5C-9D88-499A-9995-F44BAF7A2D5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5" Type="http://schemas.openxmlformats.org/officeDocument/2006/relationships/image" Target="media/image2.png"/><Relationship Id="rId10" Type="http://schemas.openxmlformats.org/officeDocument/2006/relationships/image" Target="media/image7.jpeg"/><Relationship Id="rId4" Type="http://schemas.openxmlformats.org/officeDocument/2006/relationships/image" Target="media/image1.png"/><Relationship Id="rId9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74</TotalTime>
  <Pages>5</Pages>
  <Words>22</Words>
  <Characters>126</Characters>
  <Application>Microsoft Office Word</Application>
  <DocSecurity>0</DocSecurity>
  <Lines>1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BEATRIZ CASTRO MATEOS</dc:creator>
  <cp:keywords/>
  <dc:description/>
  <cp:lastModifiedBy>BEATRIZ CASTRO MATEOS</cp:lastModifiedBy>
  <cp:revision>2</cp:revision>
  <dcterms:created xsi:type="dcterms:W3CDTF">2023-05-29T10:00:00Z</dcterms:created>
  <dcterms:modified xsi:type="dcterms:W3CDTF">2023-05-29T11:14:00Z</dcterms:modified>
</cp:coreProperties>
</file>