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CB88" w14:textId="77777777" w:rsidR="00A26650" w:rsidRDefault="00A26650">
      <w:pPr>
        <w:jc w:val="center"/>
      </w:pPr>
    </w:p>
    <w:p w14:paraId="628F1A2A" w14:textId="77777777" w:rsidR="00FD6621" w:rsidRDefault="00FD6621">
      <w:pPr>
        <w:jc w:val="center"/>
      </w:pPr>
    </w:p>
    <w:p w14:paraId="26EB9D8B" w14:textId="77777777" w:rsidR="00FD6621" w:rsidRDefault="00FD6621">
      <w:pPr>
        <w:jc w:val="center"/>
      </w:pPr>
    </w:p>
    <w:p w14:paraId="3807A0A2" w14:textId="77777777" w:rsidR="00FD6621" w:rsidRDefault="00FD6621">
      <w:pPr>
        <w:jc w:val="center"/>
      </w:pPr>
    </w:p>
    <w:p w14:paraId="17AA371A" w14:textId="77777777" w:rsidR="00A26650" w:rsidRDefault="00A26650">
      <w:pPr>
        <w:jc w:val="center"/>
        <w:rPr>
          <w:rFonts w:cs="Arial"/>
          <w:sz w:val="36"/>
        </w:rPr>
      </w:pPr>
    </w:p>
    <w:p w14:paraId="7810A886" w14:textId="77777777" w:rsidR="005A6F52" w:rsidRDefault="005A6F52">
      <w:pPr>
        <w:jc w:val="center"/>
        <w:rPr>
          <w:rFonts w:cs="Arial"/>
          <w:sz w:val="36"/>
        </w:rPr>
      </w:pPr>
    </w:p>
    <w:p w14:paraId="321E12D8" w14:textId="77777777" w:rsidR="00A26650" w:rsidRPr="004723E2" w:rsidRDefault="00A26650" w:rsidP="009546CA">
      <w:pPr>
        <w:pStyle w:val="UPM"/>
        <w:rPr>
          <w:b/>
        </w:rPr>
      </w:pPr>
      <w:r w:rsidRPr="004723E2">
        <w:rPr>
          <w:b/>
        </w:rPr>
        <w:t>UNI</w:t>
      </w:r>
      <w:r w:rsidR="005A6F52" w:rsidRPr="004723E2">
        <w:rPr>
          <w:b/>
        </w:rPr>
        <w:t>ÓN DE ASOCIACIONES DE INGENIEROS TÉCNICOS INDUSTRIALES Y GRADUADOS EN INGENIERÍA DE LA RAMA INDUSTRIAL DE ESPAÑA (UAITIE)</w:t>
      </w:r>
    </w:p>
    <w:p w14:paraId="46C5AD2E" w14:textId="77777777" w:rsidR="00A26650" w:rsidRPr="004723E2" w:rsidRDefault="00A26650" w:rsidP="004A2C5B">
      <w:pPr>
        <w:rPr>
          <w:b/>
        </w:rPr>
      </w:pPr>
    </w:p>
    <w:p w14:paraId="289186D8" w14:textId="77777777" w:rsidR="00A26650" w:rsidRPr="004A2C5B" w:rsidRDefault="00A26650" w:rsidP="004A2C5B"/>
    <w:p w14:paraId="71EECABB" w14:textId="409D85F1" w:rsidR="00A26650" w:rsidRPr="001701B9" w:rsidRDefault="004723E2" w:rsidP="001701B9">
      <w:pPr>
        <w:jc w:val="center"/>
        <w:rPr>
          <w:b/>
        </w:rPr>
      </w:pPr>
      <w:r>
        <w:rPr>
          <w:b/>
        </w:rPr>
        <w:t>“</w:t>
      </w:r>
      <w:r w:rsidR="00C84CE8">
        <w:rPr>
          <w:b/>
        </w:rPr>
        <w:t>CONVOCATORIA 202</w:t>
      </w:r>
      <w:r w:rsidR="003602AD">
        <w:rPr>
          <w:b/>
        </w:rPr>
        <w:t>5</w:t>
      </w:r>
      <w:r>
        <w:rPr>
          <w:b/>
        </w:rPr>
        <w:t>”</w:t>
      </w:r>
    </w:p>
    <w:p w14:paraId="70E465F6" w14:textId="77777777" w:rsidR="001701B9" w:rsidRPr="004A2C5B" w:rsidRDefault="001701B9" w:rsidP="004A2C5B"/>
    <w:p w14:paraId="05287C4A" w14:textId="76283AAD" w:rsidR="005A6F52" w:rsidRPr="001701B9" w:rsidRDefault="00DA0780" w:rsidP="009546CA">
      <w:pPr>
        <w:pStyle w:val="UPM"/>
        <w:rPr>
          <w:b/>
          <w:sz w:val="28"/>
        </w:rPr>
      </w:pPr>
      <w:r>
        <w:rPr>
          <w:b/>
          <w:sz w:val="28"/>
        </w:rPr>
        <w:t>X</w:t>
      </w:r>
      <w:r w:rsidR="00D868A3">
        <w:rPr>
          <w:b/>
          <w:sz w:val="28"/>
        </w:rPr>
        <w:t xml:space="preserve"> </w:t>
      </w:r>
      <w:r w:rsidR="005A6F52" w:rsidRPr="001701B9">
        <w:rPr>
          <w:b/>
          <w:sz w:val="28"/>
        </w:rPr>
        <w:t xml:space="preserve">PREMIO NACIONAL DE INICIACIÓN A LA INVESTIGACIÓN TECNOLÓGICA </w:t>
      </w:r>
    </w:p>
    <w:p w14:paraId="7D34E857" w14:textId="77777777" w:rsidR="005A6F52" w:rsidRDefault="005A6F52" w:rsidP="009546CA">
      <w:pPr>
        <w:pStyle w:val="UPM"/>
        <w:rPr>
          <w:sz w:val="28"/>
        </w:rPr>
      </w:pPr>
    </w:p>
    <w:p w14:paraId="71C23A0E" w14:textId="77777777" w:rsidR="00A26650" w:rsidRDefault="00A26650">
      <w:pPr>
        <w:jc w:val="center"/>
        <w:rPr>
          <w:rFonts w:cs="Arial"/>
        </w:rPr>
      </w:pPr>
    </w:p>
    <w:p w14:paraId="433A0D04" w14:textId="77777777" w:rsidR="00A26650" w:rsidRDefault="00A26650">
      <w:pPr>
        <w:jc w:val="center"/>
        <w:rPr>
          <w:rFonts w:cs="Arial"/>
          <w:sz w:val="36"/>
        </w:rPr>
      </w:pPr>
    </w:p>
    <w:p w14:paraId="25123BE1" w14:textId="77777777" w:rsidR="00A26650" w:rsidRDefault="00A26650">
      <w:pPr>
        <w:jc w:val="center"/>
        <w:rPr>
          <w:rFonts w:cs="Arial"/>
          <w:sz w:val="36"/>
        </w:rPr>
      </w:pPr>
    </w:p>
    <w:p w14:paraId="478FF005" w14:textId="77777777" w:rsidR="00A26650" w:rsidRDefault="00A26650">
      <w:pPr>
        <w:jc w:val="center"/>
        <w:rPr>
          <w:rFonts w:cs="Arial"/>
          <w:sz w:val="36"/>
        </w:rPr>
      </w:pPr>
      <w:r>
        <w:rPr>
          <w:rFonts w:cs="Arial"/>
          <w:sz w:val="36"/>
        </w:rPr>
        <w:t>Título del Trabajo</w:t>
      </w:r>
      <w:r w:rsidR="001701B9">
        <w:rPr>
          <w:rFonts w:cs="Arial"/>
          <w:sz w:val="36"/>
        </w:rPr>
        <w:t>:</w:t>
      </w:r>
    </w:p>
    <w:p w14:paraId="77F7BC04" w14:textId="77777777" w:rsidR="004A2C5B" w:rsidRDefault="004A2C5B">
      <w:pPr>
        <w:jc w:val="center"/>
        <w:rPr>
          <w:rFonts w:cs="Arial"/>
          <w:sz w:val="36"/>
        </w:rPr>
      </w:pPr>
    </w:p>
    <w:p w14:paraId="75F4DB3D" w14:textId="77777777" w:rsidR="004A2C5B" w:rsidRDefault="004A2C5B">
      <w:pPr>
        <w:jc w:val="center"/>
        <w:rPr>
          <w:rFonts w:cs="Arial"/>
          <w:sz w:val="36"/>
        </w:rPr>
      </w:pPr>
    </w:p>
    <w:p w14:paraId="4D8BA1AE" w14:textId="77777777" w:rsidR="00A26650" w:rsidRDefault="00A26650">
      <w:pPr>
        <w:ind w:firstLine="708"/>
        <w:rPr>
          <w:rFonts w:cs="Arial"/>
          <w:sz w:val="28"/>
        </w:rPr>
      </w:pPr>
    </w:p>
    <w:p w14:paraId="00C6670F" w14:textId="77777777" w:rsidR="00A26650" w:rsidRDefault="00A26650">
      <w:pPr>
        <w:ind w:firstLine="708"/>
        <w:rPr>
          <w:rFonts w:cs="Arial"/>
          <w:sz w:val="28"/>
        </w:rPr>
      </w:pPr>
    </w:p>
    <w:p w14:paraId="566C4B91" w14:textId="77777777" w:rsidR="00A26650" w:rsidRPr="007417A8" w:rsidRDefault="00A2665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A</w:t>
      </w:r>
      <w:r w:rsidR="00FD6621">
        <w:rPr>
          <w:sz w:val="24"/>
          <w:szCs w:val="24"/>
        </w:rPr>
        <w:t>UTOR</w:t>
      </w:r>
      <w:r w:rsidR="001701B9" w:rsidRPr="007417A8">
        <w:rPr>
          <w:sz w:val="24"/>
          <w:szCs w:val="24"/>
        </w:rPr>
        <w:t>/</w:t>
      </w:r>
      <w:r w:rsidR="00FD6621">
        <w:rPr>
          <w:sz w:val="24"/>
          <w:szCs w:val="24"/>
        </w:rPr>
        <w:t>ES</w:t>
      </w:r>
      <w:r w:rsidRPr="007417A8">
        <w:rPr>
          <w:sz w:val="24"/>
          <w:szCs w:val="24"/>
        </w:rPr>
        <w:t xml:space="preserve">: </w:t>
      </w:r>
    </w:p>
    <w:p w14:paraId="139BDE75" w14:textId="77777777" w:rsidR="00A26650" w:rsidRDefault="001701B9" w:rsidP="009546CA">
      <w:pPr>
        <w:pStyle w:val="UPM"/>
        <w:jc w:val="right"/>
        <w:rPr>
          <w:sz w:val="28"/>
        </w:rPr>
      </w:pPr>
      <w:r w:rsidRPr="007417A8">
        <w:rPr>
          <w:sz w:val="24"/>
          <w:szCs w:val="24"/>
        </w:rPr>
        <w:t>(N</w:t>
      </w:r>
      <w:r w:rsidR="00FD6621">
        <w:rPr>
          <w:sz w:val="24"/>
          <w:szCs w:val="24"/>
        </w:rPr>
        <w:t>ombres</w:t>
      </w:r>
      <w:r w:rsidR="00A26650" w:rsidRPr="009546CA">
        <w:rPr>
          <w:sz w:val="28"/>
        </w:rPr>
        <w:t>)</w:t>
      </w:r>
    </w:p>
    <w:p w14:paraId="5DB1F935" w14:textId="77777777" w:rsidR="00D96BA0" w:rsidRDefault="00D96BA0" w:rsidP="009546CA">
      <w:pPr>
        <w:pStyle w:val="UPM"/>
        <w:jc w:val="right"/>
        <w:rPr>
          <w:sz w:val="28"/>
        </w:rPr>
      </w:pPr>
    </w:p>
    <w:p w14:paraId="0FB243C5" w14:textId="77777777" w:rsidR="003417CD" w:rsidRPr="007417A8" w:rsidRDefault="003417CD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BLOQUE TEMÁTICO:</w:t>
      </w:r>
    </w:p>
    <w:p w14:paraId="44DE840E" w14:textId="77777777" w:rsidR="003417CD" w:rsidRPr="007417A8" w:rsidRDefault="003417CD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(I</w:t>
      </w:r>
      <w:r w:rsidR="00FD6621">
        <w:rPr>
          <w:sz w:val="24"/>
          <w:szCs w:val="24"/>
        </w:rPr>
        <w:t>ndicar temática</w:t>
      </w:r>
      <w:r w:rsidRPr="007417A8">
        <w:rPr>
          <w:sz w:val="24"/>
          <w:szCs w:val="24"/>
        </w:rPr>
        <w:t>)</w:t>
      </w:r>
    </w:p>
    <w:p w14:paraId="277CDC5D" w14:textId="77777777" w:rsidR="003417CD" w:rsidRDefault="003417CD" w:rsidP="009546CA">
      <w:pPr>
        <w:pStyle w:val="UPM"/>
        <w:jc w:val="right"/>
        <w:rPr>
          <w:sz w:val="28"/>
        </w:rPr>
      </w:pPr>
    </w:p>
    <w:p w14:paraId="7C1E9600" w14:textId="77777777" w:rsidR="00D96BA0" w:rsidRDefault="003417CD" w:rsidP="009546CA">
      <w:pPr>
        <w:pStyle w:val="UPM"/>
        <w:jc w:val="right"/>
        <w:rPr>
          <w:sz w:val="28"/>
        </w:rPr>
      </w:pPr>
      <w:r w:rsidRPr="007417A8">
        <w:rPr>
          <w:sz w:val="24"/>
          <w:szCs w:val="24"/>
        </w:rPr>
        <w:t>N</w:t>
      </w:r>
      <w:r w:rsidR="00FD6621">
        <w:rPr>
          <w:sz w:val="24"/>
          <w:szCs w:val="24"/>
        </w:rPr>
        <w:t>IVEL EDUCATIVO</w:t>
      </w:r>
      <w:r w:rsidR="00D96BA0">
        <w:rPr>
          <w:sz w:val="28"/>
        </w:rPr>
        <w:t>:</w:t>
      </w:r>
    </w:p>
    <w:p w14:paraId="3C6D835F" w14:textId="77777777" w:rsidR="00FD6621" w:rsidRPr="00FD6621" w:rsidRDefault="00FD6621" w:rsidP="009546CA">
      <w:pPr>
        <w:pStyle w:val="UPM"/>
        <w:jc w:val="right"/>
        <w:rPr>
          <w:sz w:val="24"/>
          <w:szCs w:val="24"/>
        </w:rPr>
      </w:pPr>
      <w:r>
        <w:rPr>
          <w:sz w:val="24"/>
          <w:szCs w:val="24"/>
        </w:rPr>
        <w:t>(Indicar nivel</w:t>
      </w:r>
      <w:r w:rsidRPr="00FD6621">
        <w:rPr>
          <w:sz w:val="24"/>
          <w:szCs w:val="24"/>
        </w:rPr>
        <w:t>)</w:t>
      </w:r>
    </w:p>
    <w:p w14:paraId="5055B9A3" w14:textId="77777777" w:rsidR="00A26650" w:rsidRPr="009546CA" w:rsidRDefault="00A26650" w:rsidP="009546CA">
      <w:pPr>
        <w:pStyle w:val="UPM"/>
        <w:jc w:val="right"/>
        <w:rPr>
          <w:sz w:val="28"/>
        </w:rPr>
      </w:pPr>
    </w:p>
    <w:p w14:paraId="03BF9229" w14:textId="77777777" w:rsidR="00A26650" w:rsidRPr="007417A8" w:rsidRDefault="00D96BA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C</w:t>
      </w:r>
      <w:r w:rsidR="00FD6621">
        <w:rPr>
          <w:sz w:val="24"/>
          <w:szCs w:val="24"/>
        </w:rPr>
        <w:t>OORDINADOR</w:t>
      </w:r>
      <w:r w:rsidR="00A26650" w:rsidRPr="007417A8">
        <w:rPr>
          <w:sz w:val="24"/>
          <w:szCs w:val="24"/>
        </w:rPr>
        <w:t xml:space="preserve">: </w:t>
      </w:r>
    </w:p>
    <w:p w14:paraId="6756F09B" w14:textId="77777777" w:rsidR="00A26650" w:rsidRPr="007417A8" w:rsidRDefault="00D96BA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(N</w:t>
      </w:r>
      <w:r w:rsidR="00FD6621">
        <w:rPr>
          <w:sz w:val="24"/>
          <w:szCs w:val="24"/>
        </w:rPr>
        <w:t>ombre</w:t>
      </w:r>
      <w:r w:rsidR="00A26650" w:rsidRPr="007417A8">
        <w:rPr>
          <w:sz w:val="24"/>
          <w:szCs w:val="24"/>
        </w:rPr>
        <w:t xml:space="preserve">) </w:t>
      </w:r>
    </w:p>
    <w:p w14:paraId="0D594F9D" w14:textId="77777777" w:rsidR="00A26650" w:rsidRPr="009546CA" w:rsidRDefault="00A26650" w:rsidP="009546CA">
      <w:pPr>
        <w:pStyle w:val="UPM"/>
        <w:jc w:val="right"/>
        <w:rPr>
          <w:sz w:val="28"/>
        </w:rPr>
      </w:pPr>
    </w:p>
    <w:p w14:paraId="365003B1" w14:textId="77777777" w:rsidR="00A26650" w:rsidRPr="007417A8" w:rsidRDefault="00A26650" w:rsidP="009546CA">
      <w:pPr>
        <w:pStyle w:val="UPM"/>
        <w:jc w:val="right"/>
        <w:rPr>
          <w:sz w:val="24"/>
          <w:szCs w:val="24"/>
        </w:rPr>
      </w:pPr>
      <w:r w:rsidRPr="007417A8">
        <w:rPr>
          <w:sz w:val="24"/>
          <w:szCs w:val="24"/>
        </w:rPr>
        <w:t>(MES Y AÑO DE PRESENTACIÓN)</w:t>
      </w:r>
    </w:p>
    <w:p w14:paraId="36AA65FB" w14:textId="77777777" w:rsidR="00A26650" w:rsidRPr="000A664A" w:rsidRDefault="00A26650" w:rsidP="000A664A">
      <w:pPr>
        <w:ind w:firstLine="0"/>
        <w:jc w:val="center"/>
        <w:rPr>
          <w:rFonts w:cs="Arial"/>
          <w:b/>
        </w:rPr>
      </w:pPr>
      <w:r>
        <w:rPr>
          <w:rFonts w:cs="Arial"/>
          <w:sz w:val="36"/>
        </w:rPr>
        <w:br w:type="page"/>
      </w:r>
      <w:bookmarkStart w:id="0" w:name="_Toc462727850"/>
      <w:r w:rsidRPr="000A664A">
        <w:rPr>
          <w:rFonts w:cs="Arial"/>
          <w:b/>
          <w:sz w:val="48"/>
        </w:rPr>
        <w:lastRenderedPageBreak/>
        <w:t>Resumen</w:t>
      </w:r>
      <w:bookmarkEnd w:id="0"/>
    </w:p>
    <w:p w14:paraId="42172F5E" w14:textId="77777777" w:rsidR="00A26650" w:rsidRDefault="00A26650" w:rsidP="00B15DC2">
      <w:pPr>
        <w:spacing w:line="276" w:lineRule="auto"/>
        <w:rPr>
          <w:rFonts w:cs="Arial"/>
          <w:szCs w:val="22"/>
        </w:rPr>
      </w:pPr>
    </w:p>
    <w:p w14:paraId="0E80F32E" w14:textId="77777777" w:rsidR="003417CD" w:rsidRDefault="003417CD" w:rsidP="00B15DC2">
      <w:pPr>
        <w:spacing w:line="276" w:lineRule="auto"/>
        <w:rPr>
          <w:rFonts w:cs="Arial"/>
          <w:szCs w:val="22"/>
        </w:rPr>
      </w:pPr>
    </w:p>
    <w:p w14:paraId="03FDF0E0" w14:textId="77777777" w:rsidR="00E35B0E" w:rsidRDefault="00E35B0E" w:rsidP="009546CA">
      <w:r>
        <w:t xml:space="preserve">(Comprenderá </w:t>
      </w:r>
      <w:r w:rsidR="003417CD">
        <w:t>entre 250 y 350 palabras</w:t>
      </w:r>
      <w:r>
        <w:t>)</w:t>
      </w:r>
    </w:p>
    <w:p w14:paraId="400E6797" w14:textId="77777777" w:rsidR="00E35B0E" w:rsidRDefault="00E35B0E" w:rsidP="009546CA"/>
    <w:p w14:paraId="03A8D7C3" w14:textId="77777777" w:rsidR="00E35B0E" w:rsidRDefault="00E35B0E" w:rsidP="009546CA"/>
    <w:p w14:paraId="7F6A0763" w14:textId="77777777" w:rsidR="00E35B0E" w:rsidRDefault="00E35B0E" w:rsidP="009546CA"/>
    <w:p w14:paraId="21AA5FF8" w14:textId="77777777" w:rsidR="00E35B0E" w:rsidRDefault="00E35B0E" w:rsidP="009546CA"/>
    <w:p w14:paraId="20308270" w14:textId="77777777" w:rsidR="00E35B0E" w:rsidRDefault="00E35B0E" w:rsidP="009546CA"/>
    <w:p w14:paraId="0008D843" w14:textId="77777777" w:rsidR="00E35B0E" w:rsidRDefault="00E35B0E" w:rsidP="009546CA"/>
    <w:p w14:paraId="6E5D2015" w14:textId="77777777" w:rsidR="00E35B0E" w:rsidRDefault="00E35B0E" w:rsidP="009546CA"/>
    <w:p w14:paraId="05A4CA1B" w14:textId="77777777" w:rsidR="00E35B0E" w:rsidRPr="007B1011" w:rsidRDefault="00E35B0E" w:rsidP="00E35B0E">
      <w:pPr>
        <w:pStyle w:val="Ttulo1"/>
        <w:jc w:val="center"/>
        <w:rPr>
          <w:rFonts w:ascii="Arial" w:hAnsi="Arial" w:cs="Arial"/>
        </w:rPr>
      </w:pPr>
      <w:bookmarkStart w:id="1" w:name="_Toc462727851"/>
      <w:r w:rsidRPr="007B1011">
        <w:rPr>
          <w:rFonts w:ascii="Arial" w:hAnsi="Arial" w:cs="Arial"/>
        </w:rPr>
        <w:t>Palabras Clave</w:t>
      </w:r>
      <w:bookmarkEnd w:id="1"/>
    </w:p>
    <w:p w14:paraId="1DEA3478" w14:textId="77777777" w:rsidR="00E35B0E" w:rsidRDefault="00E35B0E" w:rsidP="009546CA"/>
    <w:p w14:paraId="3CEB9E16" w14:textId="77777777" w:rsidR="00E35B0E" w:rsidRDefault="00E35B0E" w:rsidP="009546CA"/>
    <w:p w14:paraId="361C7833" w14:textId="77777777" w:rsidR="00A26650" w:rsidRPr="00B15DC2" w:rsidRDefault="00E35B0E" w:rsidP="009546CA">
      <w:r>
        <w:t xml:space="preserve">(Entre 3 y 5 </w:t>
      </w:r>
      <w:r w:rsidR="00387672" w:rsidRPr="00E46BE6">
        <w:t>descriptores</w:t>
      </w:r>
      <w:r w:rsidR="003417CD" w:rsidRPr="00E46BE6">
        <w:t>)</w:t>
      </w:r>
    </w:p>
    <w:p w14:paraId="7D3C1DEE" w14:textId="77777777" w:rsidR="00A26650" w:rsidRPr="000A664A" w:rsidRDefault="00A26650" w:rsidP="000A664A">
      <w:pPr>
        <w:pStyle w:val="Ttulo1"/>
        <w:jc w:val="both"/>
        <w:rPr>
          <w:rFonts w:ascii="Arial" w:hAnsi="Arial" w:cs="Arial"/>
          <w:u w:val="single"/>
        </w:rPr>
      </w:pPr>
      <w:r>
        <w:br w:type="page"/>
      </w:r>
      <w:bookmarkStart w:id="2" w:name="_Toc462727852"/>
      <w:r w:rsidRPr="000A664A">
        <w:rPr>
          <w:rFonts w:ascii="Arial" w:hAnsi="Arial" w:cs="Arial"/>
          <w:u w:val="single"/>
        </w:rPr>
        <w:lastRenderedPageBreak/>
        <w:t>Índice</w:t>
      </w:r>
      <w:bookmarkEnd w:id="2"/>
    </w:p>
    <w:p w14:paraId="065538C3" w14:textId="77777777" w:rsidR="00A26650" w:rsidRDefault="00A26650"/>
    <w:p w14:paraId="0E6F49B7" w14:textId="77777777" w:rsidR="00B5621D" w:rsidRDefault="00B5621D" w:rsidP="00EE76FF">
      <w:pPr>
        <w:spacing w:line="360" w:lineRule="auto"/>
        <w:rPr>
          <w:rFonts w:cs="Arial"/>
          <w:sz w:val="24"/>
        </w:rPr>
      </w:pPr>
    </w:p>
    <w:p w14:paraId="5E6B9FC9" w14:textId="77777777" w:rsidR="006B3BEF" w:rsidRPr="00AA0328" w:rsidRDefault="00B44D33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r>
        <w:rPr>
          <w:rFonts w:cs="Arial"/>
          <w:b w:val="0"/>
          <w:sz w:val="24"/>
        </w:rPr>
        <w:fldChar w:fldCharType="begin"/>
      </w:r>
      <w:r>
        <w:rPr>
          <w:rFonts w:cs="Arial"/>
          <w:b w:val="0"/>
          <w:sz w:val="24"/>
        </w:rPr>
        <w:instrText xml:space="preserve"> TOC \o "1-3" \h \z </w:instrText>
      </w:r>
      <w:r>
        <w:rPr>
          <w:rFonts w:cs="Arial"/>
          <w:b w:val="0"/>
          <w:sz w:val="24"/>
        </w:rPr>
        <w:fldChar w:fldCharType="separate"/>
      </w:r>
      <w:hyperlink w:anchor="_Toc462727850" w:history="1">
        <w:r w:rsidR="006B3BEF" w:rsidRPr="009B4AC4">
          <w:rPr>
            <w:rStyle w:val="Hipervnculo"/>
            <w:rFonts w:cs="Arial"/>
            <w:noProof/>
          </w:rPr>
          <w:t>Resumen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_Toc462727850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2</w:t>
        </w:r>
        <w:r w:rsidR="006B3BEF">
          <w:rPr>
            <w:noProof/>
            <w:webHidden/>
          </w:rPr>
          <w:fldChar w:fldCharType="end"/>
        </w:r>
      </w:hyperlink>
    </w:p>
    <w:p w14:paraId="61DDC599" w14:textId="77777777" w:rsidR="006B3BEF" w:rsidRPr="00AA0328" w:rsidRDefault="00035308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hyperlink w:anchor="_Toc462727851" w:history="1">
        <w:r w:rsidR="006B3BEF" w:rsidRPr="009B4AC4">
          <w:rPr>
            <w:rStyle w:val="Hipervnculo"/>
            <w:rFonts w:cs="Arial"/>
            <w:noProof/>
          </w:rPr>
          <w:t>Palabras Clave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_Toc462727851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2</w:t>
        </w:r>
        <w:r w:rsidR="006B3BEF">
          <w:rPr>
            <w:noProof/>
            <w:webHidden/>
          </w:rPr>
          <w:fldChar w:fldCharType="end"/>
        </w:r>
      </w:hyperlink>
    </w:p>
    <w:p w14:paraId="13F267C9" w14:textId="77777777" w:rsidR="006B3BEF" w:rsidRPr="00AA0328" w:rsidRDefault="00035308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hyperlink w:anchor="_Toc462727852" w:history="1">
        <w:r w:rsidR="006B3BEF" w:rsidRPr="009B4AC4">
          <w:rPr>
            <w:rStyle w:val="Hipervnculo"/>
            <w:rFonts w:cs="Arial"/>
            <w:noProof/>
          </w:rPr>
          <w:t>Índice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_Toc462727852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3</w:t>
        </w:r>
        <w:r w:rsidR="006B3BEF">
          <w:rPr>
            <w:noProof/>
            <w:webHidden/>
          </w:rPr>
          <w:fldChar w:fldCharType="end"/>
        </w:r>
      </w:hyperlink>
    </w:p>
    <w:p w14:paraId="55843E65" w14:textId="77777777" w:rsidR="006B3BEF" w:rsidRPr="00AA0328" w:rsidRDefault="00035308" w:rsidP="00EE76FF">
      <w:pPr>
        <w:pStyle w:val="TDC1"/>
        <w:tabs>
          <w:tab w:val="right" w:leader="dot" w:pos="9203"/>
        </w:tabs>
        <w:spacing w:line="360" w:lineRule="auto"/>
        <w:rPr>
          <w:rFonts w:ascii="Calibri" w:hAnsi="Calibri"/>
          <w:b w:val="0"/>
          <w:noProof/>
          <w:szCs w:val="22"/>
          <w:lang w:val="es-ES"/>
        </w:rPr>
      </w:pPr>
      <w:hyperlink w:anchor="_Toc462727853" w:history="1">
        <w:r w:rsidR="006B3BEF" w:rsidRPr="009B4AC4">
          <w:rPr>
            <w:rStyle w:val="Hipervnculo"/>
            <w:noProof/>
          </w:rPr>
          <w:t>Estilo general del texto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_Toc462727853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14:paraId="4D5A8142" w14:textId="77777777" w:rsidR="006B3BEF" w:rsidRPr="00AA0328" w:rsidRDefault="00035308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4" w:history="1">
        <w:r w:rsidR="006B3BEF" w:rsidRPr="009B4AC4">
          <w:rPr>
            <w:rStyle w:val="Hipervnculo"/>
            <w:b/>
            <w:noProof/>
          </w:rPr>
          <w:t>1.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Desarrollo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_Toc462727854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14:paraId="241D8F47" w14:textId="77777777" w:rsidR="006B3BEF" w:rsidRPr="00AA0328" w:rsidRDefault="00035308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5" w:history="1">
        <w:r w:rsidR="006B3BEF" w:rsidRPr="009B4AC4">
          <w:rPr>
            <w:rStyle w:val="Hipervnculo"/>
            <w:b/>
            <w:noProof/>
          </w:rPr>
          <w:t>2.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Tablas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_Toc462727855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14:paraId="1D0E6984" w14:textId="77777777" w:rsidR="006B3BEF" w:rsidRPr="00AA0328" w:rsidRDefault="00035308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6" w:history="1">
        <w:r w:rsidR="006B3BEF" w:rsidRPr="009B4AC4">
          <w:rPr>
            <w:rStyle w:val="Hipervnculo"/>
            <w:b/>
            <w:noProof/>
          </w:rPr>
          <w:t>3.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Figuras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_Toc462727856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4</w:t>
        </w:r>
        <w:r w:rsidR="006B3BEF">
          <w:rPr>
            <w:noProof/>
            <w:webHidden/>
          </w:rPr>
          <w:fldChar w:fldCharType="end"/>
        </w:r>
      </w:hyperlink>
    </w:p>
    <w:p w14:paraId="4CF2B4CF" w14:textId="77777777" w:rsidR="006B3BEF" w:rsidRPr="00AA0328" w:rsidRDefault="00035308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7" w:history="1">
        <w:r w:rsidR="006B3BEF" w:rsidRPr="009B4AC4">
          <w:rPr>
            <w:rStyle w:val="Hipervnculo"/>
            <w:b/>
            <w:noProof/>
          </w:rPr>
          <w:t>4.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Normas básicas a tener en cuenta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_Toc462727857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5</w:t>
        </w:r>
        <w:r w:rsidR="006B3BEF">
          <w:rPr>
            <w:noProof/>
            <w:webHidden/>
          </w:rPr>
          <w:fldChar w:fldCharType="end"/>
        </w:r>
      </w:hyperlink>
    </w:p>
    <w:p w14:paraId="160F4A76" w14:textId="77777777" w:rsidR="006B3BEF" w:rsidRPr="00AA0328" w:rsidRDefault="00035308" w:rsidP="00EE76FF">
      <w:pPr>
        <w:pStyle w:val="TDC2"/>
        <w:tabs>
          <w:tab w:val="left" w:pos="1000"/>
          <w:tab w:val="right" w:leader="dot" w:pos="9203"/>
        </w:tabs>
        <w:spacing w:line="360" w:lineRule="auto"/>
        <w:rPr>
          <w:rFonts w:ascii="Calibri" w:hAnsi="Calibri"/>
          <w:i w:val="0"/>
          <w:noProof/>
          <w:szCs w:val="22"/>
          <w:lang w:val="es-ES"/>
        </w:rPr>
      </w:pPr>
      <w:hyperlink w:anchor="_Toc462727858" w:history="1">
        <w:r w:rsidR="006B3BEF" w:rsidRPr="009B4AC4">
          <w:rPr>
            <w:rStyle w:val="Hipervnculo"/>
            <w:b/>
            <w:noProof/>
          </w:rPr>
          <w:t>5.</w:t>
        </w:r>
        <w:r w:rsidR="006B3BEF" w:rsidRPr="00AA0328">
          <w:rPr>
            <w:rFonts w:ascii="Calibri" w:hAnsi="Calibri"/>
            <w:i w:val="0"/>
            <w:noProof/>
            <w:szCs w:val="22"/>
            <w:lang w:val="es-ES"/>
          </w:rPr>
          <w:tab/>
        </w:r>
        <w:r w:rsidR="006B3BEF" w:rsidRPr="009B4AC4">
          <w:rPr>
            <w:rStyle w:val="Hipervnculo"/>
            <w:b/>
            <w:noProof/>
          </w:rPr>
          <w:t>Referencias</w:t>
        </w:r>
        <w:r w:rsidR="006B3BEF">
          <w:rPr>
            <w:noProof/>
            <w:webHidden/>
          </w:rPr>
          <w:tab/>
        </w:r>
        <w:r w:rsidR="006B3BEF">
          <w:rPr>
            <w:noProof/>
            <w:webHidden/>
          </w:rPr>
          <w:fldChar w:fldCharType="begin"/>
        </w:r>
        <w:r w:rsidR="006B3BEF">
          <w:rPr>
            <w:noProof/>
            <w:webHidden/>
          </w:rPr>
          <w:instrText xml:space="preserve"> PAGEREF _Toc462727858 \h </w:instrText>
        </w:r>
        <w:r w:rsidR="006B3BEF">
          <w:rPr>
            <w:noProof/>
            <w:webHidden/>
          </w:rPr>
        </w:r>
        <w:r w:rsidR="006B3BEF">
          <w:rPr>
            <w:noProof/>
            <w:webHidden/>
          </w:rPr>
          <w:fldChar w:fldCharType="separate"/>
        </w:r>
        <w:r w:rsidR="006B3BEF">
          <w:rPr>
            <w:noProof/>
            <w:webHidden/>
          </w:rPr>
          <w:t>5</w:t>
        </w:r>
        <w:r w:rsidR="006B3BEF">
          <w:rPr>
            <w:noProof/>
            <w:webHidden/>
          </w:rPr>
          <w:fldChar w:fldCharType="end"/>
        </w:r>
      </w:hyperlink>
    </w:p>
    <w:p w14:paraId="63A83B80" w14:textId="77777777" w:rsidR="00A26650" w:rsidRDefault="00B44D33" w:rsidP="00EE76FF">
      <w:pPr>
        <w:spacing w:line="360" w:lineRule="auto"/>
        <w:rPr>
          <w:rFonts w:cs="Arial"/>
          <w:sz w:val="24"/>
        </w:rPr>
      </w:pPr>
      <w:r>
        <w:rPr>
          <w:rFonts w:cs="Arial"/>
          <w:b/>
          <w:sz w:val="24"/>
        </w:rPr>
        <w:fldChar w:fldCharType="end"/>
      </w:r>
    </w:p>
    <w:p w14:paraId="47FF84E7" w14:textId="77777777" w:rsidR="00A26650" w:rsidRPr="000A664A" w:rsidRDefault="001E0C13" w:rsidP="000A664A">
      <w:pPr>
        <w:ind w:firstLine="0"/>
        <w:rPr>
          <w:rFonts w:cs="Arial"/>
          <w:b/>
        </w:rPr>
      </w:pPr>
      <w:r>
        <w:rPr>
          <w:rFonts w:cs="Arial"/>
          <w:sz w:val="24"/>
        </w:rPr>
        <w:br w:type="page"/>
      </w:r>
      <w:bookmarkStart w:id="3" w:name="_Toc462727853"/>
      <w:r w:rsidR="00A26650" w:rsidRPr="000A664A">
        <w:rPr>
          <w:rFonts w:cs="Arial"/>
          <w:b/>
          <w:sz w:val="48"/>
        </w:rPr>
        <w:lastRenderedPageBreak/>
        <w:t>Estilo general del texto</w:t>
      </w:r>
      <w:bookmarkEnd w:id="3"/>
    </w:p>
    <w:p w14:paraId="309A5EDF" w14:textId="77777777" w:rsidR="00A26650" w:rsidRDefault="00A26650" w:rsidP="009546CA"/>
    <w:p w14:paraId="2D365965" w14:textId="77777777" w:rsidR="0096540B" w:rsidRDefault="0096540B" w:rsidP="009546CA"/>
    <w:p w14:paraId="19103D01" w14:textId="77777777" w:rsidR="00A26650" w:rsidRPr="007B1011" w:rsidRDefault="00A26650" w:rsidP="00F54096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>En este capítulo se presenta el estilo general del texto</w:t>
      </w:r>
      <w:r w:rsidR="00BC4470" w:rsidRPr="007B1011">
        <w:rPr>
          <w:sz w:val="24"/>
          <w:szCs w:val="24"/>
        </w:rPr>
        <w:t xml:space="preserve"> que se desarrollará en formato de página A4</w:t>
      </w:r>
      <w:r w:rsidRPr="007B1011">
        <w:rPr>
          <w:sz w:val="24"/>
          <w:szCs w:val="24"/>
        </w:rPr>
        <w:t>. Se ha optado por u</w:t>
      </w:r>
      <w:r w:rsidR="00C16A52" w:rsidRPr="007B1011">
        <w:rPr>
          <w:sz w:val="24"/>
          <w:szCs w:val="24"/>
        </w:rPr>
        <w:t>n estilo ARIAL</w:t>
      </w:r>
      <w:r w:rsidR="00A00FB1" w:rsidRPr="007B1011">
        <w:rPr>
          <w:sz w:val="24"/>
          <w:szCs w:val="24"/>
        </w:rPr>
        <w:t xml:space="preserve"> 12 </w:t>
      </w:r>
      <w:r w:rsidRPr="007B1011">
        <w:rPr>
          <w:sz w:val="24"/>
          <w:szCs w:val="24"/>
        </w:rPr>
        <w:t xml:space="preserve">pt con interlineado </w:t>
      </w:r>
      <w:r w:rsidR="00387672" w:rsidRPr="00E46BE6">
        <w:rPr>
          <w:sz w:val="24"/>
          <w:szCs w:val="24"/>
        </w:rPr>
        <w:t>1,</w:t>
      </w:r>
      <w:r w:rsidR="00A00FB1" w:rsidRPr="00E46BE6">
        <w:rPr>
          <w:sz w:val="24"/>
          <w:szCs w:val="24"/>
        </w:rPr>
        <w:t>5</w:t>
      </w:r>
      <w:r w:rsidR="00A00FB1" w:rsidRPr="007B1011">
        <w:rPr>
          <w:sz w:val="24"/>
          <w:szCs w:val="24"/>
        </w:rPr>
        <w:t xml:space="preserve"> </w:t>
      </w:r>
      <w:r w:rsidRPr="007B1011">
        <w:rPr>
          <w:sz w:val="24"/>
          <w:szCs w:val="24"/>
        </w:rPr>
        <w:t>líneas</w:t>
      </w:r>
      <w:r w:rsidR="00A00FB1" w:rsidRPr="007B1011">
        <w:rPr>
          <w:sz w:val="24"/>
          <w:szCs w:val="24"/>
        </w:rPr>
        <w:t xml:space="preserve"> </w:t>
      </w:r>
      <w:r w:rsidR="00C16A52" w:rsidRPr="007B1011">
        <w:rPr>
          <w:sz w:val="24"/>
          <w:szCs w:val="24"/>
        </w:rPr>
        <w:t xml:space="preserve">y doble </w:t>
      </w:r>
      <w:r w:rsidRPr="007B1011">
        <w:rPr>
          <w:sz w:val="24"/>
          <w:szCs w:val="24"/>
        </w:rPr>
        <w:t>salto de línea en los puntos y aparte. Se ha utilizado justificación del texto.</w:t>
      </w:r>
      <w:r w:rsidR="00327A1D" w:rsidRPr="007B1011">
        <w:rPr>
          <w:sz w:val="24"/>
          <w:szCs w:val="24"/>
        </w:rPr>
        <w:t xml:space="preserve"> Los márgenes </w:t>
      </w:r>
      <w:r w:rsidR="00BC4470" w:rsidRPr="007B1011">
        <w:rPr>
          <w:sz w:val="24"/>
          <w:szCs w:val="24"/>
        </w:rPr>
        <w:t xml:space="preserve">recomendados </w:t>
      </w:r>
      <w:r w:rsidR="00327A1D" w:rsidRPr="007B1011">
        <w:rPr>
          <w:sz w:val="24"/>
          <w:szCs w:val="24"/>
        </w:rPr>
        <w:t>son: superior 3 cm, inferior 1,5 cm, izquierdo 3 cm, derecho 1,75 cm</w:t>
      </w:r>
      <w:r w:rsidR="0051152C">
        <w:rPr>
          <w:sz w:val="24"/>
          <w:szCs w:val="24"/>
        </w:rPr>
        <w:t>.</w:t>
      </w:r>
      <w:r w:rsidR="00327A1D" w:rsidRPr="007B1011">
        <w:rPr>
          <w:sz w:val="24"/>
          <w:szCs w:val="24"/>
        </w:rPr>
        <w:t xml:space="preserve"> </w:t>
      </w:r>
    </w:p>
    <w:p w14:paraId="1F010384" w14:textId="77777777" w:rsidR="00A26650" w:rsidRDefault="00A26650" w:rsidP="00F54096">
      <w:pPr>
        <w:spacing w:line="360" w:lineRule="auto"/>
        <w:jc w:val="both"/>
        <w:rPr>
          <w:sz w:val="24"/>
          <w:szCs w:val="24"/>
        </w:rPr>
      </w:pPr>
    </w:p>
    <w:p w14:paraId="04F0A29E" w14:textId="77777777" w:rsidR="00A26650" w:rsidRPr="002E4009" w:rsidRDefault="00454E69" w:rsidP="00835EF2">
      <w:pPr>
        <w:pStyle w:val="Ttulo2"/>
        <w:numPr>
          <w:ilvl w:val="0"/>
          <w:numId w:val="22"/>
        </w:numPr>
        <w:rPr>
          <w:b/>
        </w:rPr>
      </w:pPr>
      <w:bookmarkStart w:id="4" w:name="_Toc462727854"/>
      <w:r w:rsidRPr="002E4009">
        <w:rPr>
          <w:b/>
        </w:rPr>
        <w:t>Desarrollo</w:t>
      </w:r>
      <w:bookmarkEnd w:id="4"/>
    </w:p>
    <w:p w14:paraId="1E9B3BB3" w14:textId="77777777" w:rsidR="00A26650" w:rsidRDefault="00A26650" w:rsidP="009546CA"/>
    <w:p w14:paraId="444E13A0" w14:textId="77777777" w:rsidR="0096540B" w:rsidRDefault="0096540B" w:rsidP="009546CA"/>
    <w:p w14:paraId="0253B38D" w14:textId="4995762D" w:rsidR="00E83E66" w:rsidRPr="007B1011" w:rsidRDefault="00E83E66" w:rsidP="00EE76FF">
      <w:pPr>
        <w:spacing w:line="360" w:lineRule="auto"/>
        <w:jc w:val="both"/>
        <w:rPr>
          <w:rFonts w:cs="Arial"/>
          <w:sz w:val="24"/>
          <w:szCs w:val="24"/>
        </w:rPr>
      </w:pPr>
      <w:r w:rsidRPr="007B1011">
        <w:rPr>
          <w:rFonts w:cs="Arial"/>
          <w:sz w:val="24"/>
          <w:szCs w:val="24"/>
        </w:rPr>
        <w:t xml:space="preserve">La información de este apartado puede ser presentada como texto, no obstante, animamos a los autores a que incluyan formatos multimedia tales </w:t>
      </w:r>
      <w:r w:rsidR="007B1011" w:rsidRPr="007B1011">
        <w:rPr>
          <w:rFonts w:cs="Arial"/>
          <w:sz w:val="24"/>
          <w:szCs w:val="24"/>
        </w:rPr>
        <w:t>como audio, diapositivas</w:t>
      </w:r>
      <w:r w:rsidR="006C6B14" w:rsidRPr="007B1011">
        <w:rPr>
          <w:rFonts w:cs="Arial"/>
          <w:sz w:val="24"/>
          <w:szCs w:val="24"/>
        </w:rPr>
        <w:t>, infografía</w:t>
      </w:r>
      <w:r w:rsidR="007B1011" w:rsidRPr="007B1011">
        <w:rPr>
          <w:rFonts w:cs="Arial"/>
          <w:sz w:val="24"/>
          <w:szCs w:val="24"/>
        </w:rPr>
        <w:t>, …</w:t>
      </w:r>
      <w:r w:rsidR="006C6B14" w:rsidRPr="007B1011">
        <w:rPr>
          <w:rFonts w:cs="Arial"/>
          <w:sz w:val="24"/>
          <w:szCs w:val="24"/>
        </w:rPr>
        <w:t xml:space="preserve"> (opcional)</w:t>
      </w:r>
      <w:r w:rsidR="003602AD">
        <w:rPr>
          <w:rFonts w:cs="Arial"/>
          <w:sz w:val="24"/>
          <w:szCs w:val="24"/>
        </w:rPr>
        <w:t>. El video será obligatorio</w:t>
      </w:r>
      <w:r w:rsidR="006C6B14" w:rsidRPr="007B1011">
        <w:rPr>
          <w:rFonts w:cs="Arial"/>
          <w:sz w:val="24"/>
          <w:szCs w:val="24"/>
        </w:rPr>
        <w:t>.</w:t>
      </w:r>
    </w:p>
    <w:p w14:paraId="601BD434" w14:textId="77777777" w:rsidR="00E83E66" w:rsidRDefault="00E83E66" w:rsidP="00EE76FF">
      <w:pPr>
        <w:spacing w:line="360" w:lineRule="auto"/>
        <w:jc w:val="both"/>
        <w:rPr>
          <w:rFonts w:cs="Arial"/>
          <w:sz w:val="24"/>
          <w:szCs w:val="24"/>
        </w:rPr>
      </w:pPr>
    </w:p>
    <w:p w14:paraId="26A8C0A3" w14:textId="77777777" w:rsidR="0096540B" w:rsidRPr="007B1011" w:rsidRDefault="0096540B" w:rsidP="00EE76FF">
      <w:pPr>
        <w:spacing w:line="360" w:lineRule="auto"/>
        <w:jc w:val="both"/>
        <w:rPr>
          <w:rFonts w:cs="Arial"/>
          <w:sz w:val="24"/>
          <w:szCs w:val="24"/>
        </w:rPr>
      </w:pPr>
    </w:p>
    <w:p w14:paraId="32F2ED5B" w14:textId="67E6C63C" w:rsidR="002E4009" w:rsidRDefault="007B1011" w:rsidP="00EE76FF">
      <w:pPr>
        <w:spacing w:line="360" w:lineRule="auto"/>
        <w:jc w:val="both"/>
        <w:rPr>
          <w:rFonts w:cs="Arial"/>
          <w:sz w:val="24"/>
          <w:szCs w:val="24"/>
        </w:rPr>
      </w:pPr>
      <w:r w:rsidRPr="007B1011">
        <w:rPr>
          <w:rFonts w:cs="Arial"/>
          <w:sz w:val="24"/>
          <w:szCs w:val="24"/>
        </w:rPr>
        <w:t>Si se utilizara</w:t>
      </w:r>
      <w:r w:rsidR="00E83E66" w:rsidRPr="007B1011">
        <w:rPr>
          <w:rFonts w:cs="Arial"/>
          <w:sz w:val="24"/>
          <w:szCs w:val="24"/>
        </w:rPr>
        <w:t xml:space="preserve"> el formato multimedia, se realizará una explicación sobre el contenido y se añadirá un enlace de acceso </w:t>
      </w:r>
      <w:r w:rsidR="003602AD">
        <w:rPr>
          <w:rFonts w:cs="Arial"/>
          <w:sz w:val="24"/>
          <w:szCs w:val="24"/>
        </w:rPr>
        <w:t>en un archivo de texto en formato “</w:t>
      </w:r>
      <w:proofErr w:type="spellStart"/>
      <w:r w:rsidR="003602AD">
        <w:rPr>
          <w:rFonts w:cs="Arial"/>
          <w:sz w:val="24"/>
          <w:szCs w:val="24"/>
        </w:rPr>
        <w:t>doc</w:t>
      </w:r>
      <w:proofErr w:type="spellEnd"/>
      <w:r w:rsidR="003602AD">
        <w:rPr>
          <w:rFonts w:cs="Arial"/>
          <w:sz w:val="24"/>
          <w:szCs w:val="24"/>
        </w:rPr>
        <w:t>” o “PDF”, con el enlace al vídeo del proyecto</w:t>
      </w:r>
      <w:r w:rsidR="00E83E66" w:rsidRPr="007B1011">
        <w:rPr>
          <w:rFonts w:cs="Arial"/>
          <w:sz w:val="24"/>
          <w:szCs w:val="24"/>
        </w:rPr>
        <w:t xml:space="preserve"> que el autor o los autores habrán subido </w:t>
      </w:r>
      <w:r w:rsidR="003602AD">
        <w:rPr>
          <w:rFonts w:cs="Arial"/>
          <w:sz w:val="24"/>
          <w:szCs w:val="24"/>
        </w:rPr>
        <w:t xml:space="preserve">previamente a la plataforma </w:t>
      </w:r>
      <w:proofErr w:type="spellStart"/>
      <w:r w:rsidR="003602AD">
        <w:rPr>
          <w:rFonts w:cs="Arial"/>
          <w:sz w:val="24"/>
          <w:szCs w:val="24"/>
        </w:rPr>
        <w:t>Youtube</w:t>
      </w:r>
      <w:proofErr w:type="spellEnd"/>
      <w:r w:rsidR="003602AD">
        <w:rPr>
          <w:rFonts w:cs="Arial"/>
          <w:sz w:val="24"/>
          <w:szCs w:val="24"/>
        </w:rPr>
        <w:t>.</w:t>
      </w:r>
    </w:p>
    <w:p w14:paraId="2C88821E" w14:textId="77777777" w:rsidR="002E4009" w:rsidRDefault="002E4009" w:rsidP="00EE76FF">
      <w:pPr>
        <w:spacing w:line="360" w:lineRule="auto"/>
        <w:jc w:val="both"/>
        <w:rPr>
          <w:rFonts w:cs="Arial"/>
          <w:sz w:val="24"/>
          <w:szCs w:val="24"/>
        </w:rPr>
      </w:pPr>
    </w:p>
    <w:p w14:paraId="0BF48C5F" w14:textId="77777777" w:rsidR="0096540B" w:rsidRDefault="0096540B" w:rsidP="002E4009">
      <w:pPr>
        <w:jc w:val="both"/>
        <w:rPr>
          <w:rFonts w:cs="Arial"/>
          <w:sz w:val="24"/>
          <w:szCs w:val="24"/>
        </w:rPr>
      </w:pPr>
    </w:p>
    <w:p w14:paraId="3FB9D953" w14:textId="77777777" w:rsidR="002E4009" w:rsidRPr="0081401A" w:rsidRDefault="00454E69" w:rsidP="002E4009">
      <w:pPr>
        <w:numPr>
          <w:ilvl w:val="1"/>
          <w:numId w:val="23"/>
        </w:numPr>
        <w:jc w:val="both"/>
        <w:rPr>
          <w:rFonts w:cs="Arial"/>
          <w:b/>
          <w:sz w:val="28"/>
          <w:szCs w:val="28"/>
        </w:rPr>
      </w:pPr>
      <w:r w:rsidRPr="0081401A">
        <w:rPr>
          <w:rFonts w:cs="Arial"/>
          <w:b/>
          <w:sz w:val="28"/>
          <w:szCs w:val="28"/>
        </w:rPr>
        <w:t>Introducción</w:t>
      </w:r>
    </w:p>
    <w:p w14:paraId="57D32390" w14:textId="77777777"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Objetivos</w:t>
      </w:r>
    </w:p>
    <w:p w14:paraId="5A08200E" w14:textId="77777777"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Metodología</w:t>
      </w:r>
    </w:p>
    <w:p w14:paraId="04C2A3A3" w14:textId="77777777"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Resultados</w:t>
      </w:r>
    </w:p>
    <w:p w14:paraId="3A0C62EE" w14:textId="77777777" w:rsidR="002E4009" w:rsidRPr="002E4009" w:rsidRDefault="002E4009" w:rsidP="002E4009">
      <w:pPr>
        <w:numPr>
          <w:ilvl w:val="1"/>
          <w:numId w:val="23"/>
        </w:num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Conclusión</w:t>
      </w:r>
    </w:p>
    <w:p w14:paraId="083C1F94" w14:textId="77777777" w:rsidR="00454E69" w:rsidRDefault="00454E69" w:rsidP="00454E69">
      <w:pPr>
        <w:ind w:left="792" w:firstLine="0"/>
        <w:rPr>
          <w:sz w:val="24"/>
          <w:szCs w:val="24"/>
        </w:rPr>
      </w:pPr>
    </w:p>
    <w:p w14:paraId="05941F73" w14:textId="77777777" w:rsidR="002E4009" w:rsidRPr="007B1011" w:rsidRDefault="002E4009" w:rsidP="00454E69">
      <w:pPr>
        <w:ind w:left="792" w:firstLine="0"/>
        <w:rPr>
          <w:sz w:val="24"/>
          <w:szCs w:val="24"/>
        </w:rPr>
      </w:pPr>
    </w:p>
    <w:p w14:paraId="1E873879" w14:textId="77777777" w:rsidR="002D01AC" w:rsidRPr="002E4009" w:rsidRDefault="002D01AC" w:rsidP="00835EF2">
      <w:pPr>
        <w:pStyle w:val="Ttulo2"/>
        <w:numPr>
          <w:ilvl w:val="0"/>
          <w:numId w:val="22"/>
        </w:numPr>
        <w:rPr>
          <w:b/>
        </w:rPr>
      </w:pPr>
      <w:bookmarkStart w:id="5" w:name="_Toc462727855"/>
      <w:r w:rsidRPr="002E4009">
        <w:rPr>
          <w:b/>
        </w:rPr>
        <w:t>Tablas</w:t>
      </w:r>
      <w:bookmarkEnd w:id="5"/>
    </w:p>
    <w:p w14:paraId="448E4E8D" w14:textId="77777777" w:rsidR="00EC3C30" w:rsidRDefault="00EC3C30" w:rsidP="00972427">
      <w:pPr>
        <w:jc w:val="both"/>
      </w:pPr>
    </w:p>
    <w:p w14:paraId="226853D6" w14:textId="77777777" w:rsidR="0096540B" w:rsidRDefault="0096540B" w:rsidP="00EE76FF">
      <w:pPr>
        <w:spacing w:line="360" w:lineRule="auto"/>
        <w:jc w:val="both"/>
      </w:pPr>
    </w:p>
    <w:p w14:paraId="1764FFB4" w14:textId="77777777" w:rsidR="002D01AC" w:rsidRPr="007B1011" w:rsidRDefault="002D01AC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>Las tablas se numerarán con nume</w:t>
      </w:r>
      <w:r w:rsidR="00575B27">
        <w:rPr>
          <w:sz w:val="24"/>
          <w:szCs w:val="24"/>
        </w:rPr>
        <w:t>ración arábiga (1, 2, 3,…). La l</w:t>
      </w:r>
      <w:r w:rsidR="00897421">
        <w:rPr>
          <w:sz w:val="24"/>
          <w:szCs w:val="24"/>
        </w:rPr>
        <w:t>ey</w:t>
      </w:r>
      <w:r w:rsidRPr="007B1011">
        <w:rPr>
          <w:sz w:val="24"/>
          <w:szCs w:val="24"/>
        </w:rPr>
        <w:t xml:space="preserve">enda de la tabla se situará encima de la misma con el texto justificado a la izquierda. Las tablas </w:t>
      </w:r>
      <w:r w:rsidRPr="00E46BE6">
        <w:rPr>
          <w:sz w:val="24"/>
          <w:szCs w:val="24"/>
        </w:rPr>
        <w:t>utilizará</w:t>
      </w:r>
      <w:r w:rsidR="00387672" w:rsidRPr="00E46BE6">
        <w:rPr>
          <w:sz w:val="24"/>
          <w:szCs w:val="24"/>
        </w:rPr>
        <w:t>n</w:t>
      </w:r>
      <w:r w:rsidRPr="007B1011">
        <w:rPr>
          <w:sz w:val="24"/>
          <w:szCs w:val="24"/>
        </w:rPr>
        <w:t xml:space="preserve"> líneas horizontales que </w:t>
      </w:r>
      <w:r w:rsidRPr="00E46BE6">
        <w:rPr>
          <w:sz w:val="24"/>
          <w:szCs w:val="24"/>
        </w:rPr>
        <w:t>separará</w:t>
      </w:r>
      <w:r w:rsidR="00387672" w:rsidRPr="00E46BE6">
        <w:rPr>
          <w:sz w:val="24"/>
          <w:szCs w:val="24"/>
        </w:rPr>
        <w:t>n</w:t>
      </w:r>
      <w:r w:rsidRPr="00E46BE6">
        <w:rPr>
          <w:sz w:val="24"/>
          <w:szCs w:val="24"/>
        </w:rPr>
        <w:t xml:space="preserve"> l</w:t>
      </w:r>
      <w:r w:rsidRPr="007B1011">
        <w:rPr>
          <w:sz w:val="24"/>
          <w:szCs w:val="24"/>
        </w:rPr>
        <w:t>a cabece</w:t>
      </w:r>
      <w:r w:rsidR="00575B27">
        <w:rPr>
          <w:sz w:val="24"/>
          <w:szCs w:val="24"/>
        </w:rPr>
        <w:t>ra del cuerpo de la tabla, y se</w:t>
      </w:r>
      <w:r w:rsidRPr="007B1011">
        <w:rPr>
          <w:sz w:val="24"/>
          <w:szCs w:val="24"/>
        </w:rPr>
        <w:t xml:space="preserve"> presentarán dentro del cuerpo del texto.</w:t>
      </w:r>
    </w:p>
    <w:p w14:paraId="18B25065" w14:textId="77777777" w:rsidR="00EC3C30" w:rsidRDefault="00EC3C30" w:rsidP="00EE76FF">
      <w:pPr>
        <w:spacing w:line="360" w:lineRule="auto"/>
        <w:jc w:val="both"/>
      </w:pPr>
    </w:p>
    <w:p w14:paraId="0BC2E86B" w14:textId="77777777" w:rsidR="002E4009" w:rsidRDefault="002E4009" w:rsidP="00EE76FF">
      <w:pPr>
        <w:spacing w:line="360" w:lineRule="auto"/>
        <w:jc w:val="both"/>
      </w:pPr>
    </w:p>
    <w:p w14:paraId="4F5B0D6A" w14:textId="77777777" w:rsidR="00D60E13" w:rsidRPr="002E4009" w:rsidRDefault="00D60E13" w:rsidP="00835EF2">
      <w:pPr>
        <w:pStyle w:val="Ttulo2"/>
        <w:numPr>
          <w:ilvl w:val="0"/>
          <w:numId w:val="22"/>
        </w:numPr>
        <w:rPr>
          <w:b/>
        </w:rPr>
      </w:pPr>
      <w:bookmarkStart w:id="6" w:name="_Toc462727856"/>
      <w:r w:rsidRPr="002E4009">
        <w:rPr>
          <w:b/>
        </w:rPr>
        <w:t>Figuras</w:t>
      </w:r>
      <w:bookmarkEnd w:id="6"/>
      <w:r w:rsidRPr="002E4009">
        <w:rPr>
          <w:b/>
        </w:rPr>
        <w:t xml:space="preserve"> </w:t>
      </w:r>
    </w:p>
    <w:p w14:paraId="731E6C5A" w14:textId="77777777" w:rsidR="00EC3C30" w:rsidRDefault="00EC3C30" w:rsidP="00EC3C30"/>
    <w:p w14:paraId="712FB885" w14:textId="77777777" w:rsidR="0096540B" w:rsidRDefault="0096540B" w:rsidP="00EC3C30"/>
    <w:p w14:paraId="4EC6C206" w14:textId="77777777" w:rsidR="00F940F6" w:rsidRPr="007B1011" w:rsidRDefault="00F940F6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 xml:space="preserve">Las figuras se numerarán con numeración arábiga (1, 2, 3,….) y la leyenda se situará debajo de la figura y justificada en la parte central. Se consideran figuras las fotografías, gráficos, esquemas y los diagramas. </w:t>
      </w:r>
    </w:p>
    <w:p w14:paraId="3A0E35D3" w14:textId="77777777" w:rsidR="00F940F6" w:rsidRDefault="00F940F6" w:rsidP="00EE76FF">
      <w:pPr>
        <w:spacing w:line="360" w:lineRule="auto"/>
        <w:jc w:val="both"/>
        <w:rPr>
          <w:sz w:val="24"/>
          <w:szCs w:val="24"/>
        </w:rPr>
      </w:pPr>
    </w:p>
    <w:p w14:paraId="4E33AABB" w14:textId="77777777" w:rsidR="0096540B" w:rsidRPr="007B1011" w:rsidRDefault="0096540B" w:rsidP="00EE76FF">
      <w:pPr>
        <w:spacing w:line="360" w:lineRule="auto"/>
        <w:jc w:val="both"/>
        <w:rPr>
          <w:sz w:val="24"/>
          <w:szCs w:val="24"/>
        </w:rPr>
      </w:pPr>
    </w:p>
    <w:p w14:paraId="2F29A1EC" w14:textId="77777777" w:rsidR="00EC3C30" w:rsidRPr="007B1011" w:rsidRDefault="00F940F6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 xml:space="preserve">Las fotografías deberán ser originales e indicar la autoría. Se presentarán en una buena calidad y dentro del cuerpo de texto en </w:t>
      </w:r>
      <w:r w:rsidRPr="00E46BE6">
        <w:rPr>
          <w:sz w:val="24"/>
          <w:szCs w:val="24"/>
        </w:rPr>
        <w:t>formato</w:t>
      </w:r>
      <w:r w:rsidR="00387672" w:rsidRPr="00E46BE6">
        <w:rPr>
          <w:sz w:val="24"/>
          <w:szCs w:val="24"/>
        </w:rPr>
        <w:t xml:space="preserve"> </w:t>
      </w:r>
      <w:r w:rsidRPr="00E46BE6">
        <w:rPr>
          <w:sz w:val="24"/>
          <w:szCs w:val="24"/>
        </w:rPr>
        <w:t>.jpg</w:t>
      </w:r>
      <w:r w:rsidRPr="007B1011">
        <w:rPr>
          <w:sz w:val="24"/>
          <w:szCs w:val="24"/>
        </w:rPr>
        <w:t xml:space="preserve"> o .gif.</w:t>
      </w:r>
    </w:p>
    <w:p w14:paraId="6B35BA57" w14:textId="77777777" w:rsidR="00A26650" w:rsidRPr="00387672" w:rsidRDefault="00A26650" w:rsidP="00EE76FF">
      <w:pPr>
        <w:spacing w:line="360" w:lineRule="auto"/>
        <w:jc w:val="both"/>
        <w:rPr>
          <w:lang w:val="es-ES"/>
        </w:rPr>
      </w:pPr>
    </w:p>
    <w:p w14:paraId="073A931F" w14:textId="77777777" w:rsidR="007B1011" w:rsidRPr="00387672" w:rsidRDefault="007B1011" w:rsidP="00972427">
      <w:pPr>
        <w:jc w:val="both"/>
        <w:rPr>
          <w:lang w:val="es-ES"/>
        </w:rPr>
      </w:pPr>
    </w:p>
    <w:p w14:paraId="6D2AB4F2" w14:textId="77777777" w:rsidR="00EE76FF" w:rsidRDefault="00454E69" w:rsidP="00EE76FF">
      <w:pPr>
        <w:pStyle w:val="Ttulo2"/>
        <w:numPr>
          <w:ilvl w:val="0"/>
          <w:numId w:val="22"/>
        </w:numPr>
        <w:rPr>
          <w:b/>
        </w:rPr>
      </w:pPr>
      <w:bookmarkStart w:id="7" w:name="_Toc462727857"/>
      <w:r w:rsidRPr="002E4009">
        <w:rPr>
          <w:b/>
        </w:rPr>
        <w:t>Normas básicas a tener en cuenta</w:t>
      </w:r>
      <w:bookmarkStart w:id="8" w:name="_Toc462668894"/>
      <w:bookmarkEnd w:id="7"/>
    </w:p>
    <w:p w14:paraId="1A6C99F5" w14:textId="77777777" w:rsidR="0051152C" w:rsidRPr="0051152C" w:rsidRDefault="0051152C" w:rsidP="0051152C"/>
    <w:p w14:paraId="535B1129" w14:textId="77777777" w:rsidR="0051152C" w:rsidRPr="0051152C" w:rsidRDefault="0051152C" w:rsidP="0051152C"/>
    <w:p w14:paraId="67AE44D5" w14:textId="77777777" w:rsidR="00EE76FF" w:rsidRDefault="00EE76FF" w:rsidP="00EE76FF">
      <w:pPr>
        <w:pStyle w:val="Ttulo2"/>
        <w:numPr>
          <w:ilvl w:val="0"/>
          <w:numId w:val="26"/>
        </w:numPr>
        <w:spacing w:line="360" w:lineRule="auto"/>
        <w:ind w:left="714" w:hanging="357"/>
        <w:rPr>
          <w:sz w:val="24"/>
          <w:szCs w:val="24"/>
        </w:rPr>
      </w:pPr>
      <w:r w:rsidRPr="007B1011">
        <w:rPr>
          <w:sz w:val="24"/>
          <w:szCs w:val="24"/>
        </w:rPr>
        <w:t>Se recomienda no utilizar notas al pie de página.</w:t>
      </w:r>
      <w:bookmarkEnd w:id="8"/>
      <w:r w:rsidRPr="007B1011">
        <w:rPr>
          <w:sz w:val="24"/>
          <w:szCs w:val="24"/>
        </w:rPr>
        <w:t xml:space="preserve"> </w:t>
      </w:r>
    </w:p>
    <w:p w14:paraId="239391A6" w14:textId="77777777" w:rsidR="00EE76FF" w:rsidRDefault="00EE76FF" w:rsidP="00EE76FF">
      <w:pPr>
        <w:numPr>
          <w:ilvl w:val="0"/>
          <w:numId w:val="26"/>
        </w:numPr>
        <w:spacing w:line="360" w:lineRule="auto"/>
        <w:ind w:left="714" w:hanging="357"/>
        <w:rPr>
          <w:sz w:val="24"/>
          <w:szCs w:val="24"/>
        </w:rPr>
      </w:pPr>
      <w:r w:rsidRPr="00E46BE6">
        <w:rPr>
          <w:sz w:val="24"/>
          <w:szCs w:val="24"/>
        </w:rPr>
        <w:t>No i</w:t>
      </w:r>
      <w:r w:rsidRPr="007B1011">
        <w:rPr>
          <w:sz w:val="24"/>
          <w:szCs w:val="24"/>
        </w:rPr>
        <w:t>ncluya anexos en la comunicación</w:t>
      </w:r>
    </w:p>
    <w:p w14:paraId="6F4740DA" w14:textId="77777777" w:rsidR="00EE76FF" w:rsidRPr="007B1011" w:rsidRDefault="00EE76FF" w:rsidP="00EE76FF">
      <w:pPr>
        <w:numPr>
          <w:ilvl w:val="0"/>
          <w:numId w:val="26"/>
        </w:numPr>
        <w:spacing w:line="360" w:lineRule="auto"/>
        <w:ind w:left="714" w:hanging="357"/>
        <w:rPr>
          <w:sz w:val="24"/>
          <w:szCs w:val="24"/>
        </w:rPr>
      </w:pPr>
      <w:r w:rsidRPr="007B1011">
        <w:rPr>
          <w:sz w:val="24"/>
          <w:szCs w:val="24"/>
        </w:rPr>
        <w:t xml:space="preserve">Nombre los archivos de la siguiente forma para su envío: Apellido_Nombre_ Título. </w:t>
      </w:r>
    </w:p>
    <w:p w14:paraId="1B8FEA34" w14:textId="77777777" w:rsidR="0096540B" w:rsidRDefault="0096540B" w:rsidP="0096540B"/>
    <w:p w14:paraId="7B187BDE" w14:textId="77777777" w:rsidR="00F54096" w:rsidRPr="0096540B" w:rsidRDefault="00F54096" w:rsidP="0096540B"/>
    <w:p w14:paraId="7554EF94" w14:textId="77777777" w:rsidR="004B3D79" w:rsidRPr="008C2477" w:rsidRDefault="004B3D79" w:rsidP="00835EF2">
      <w:pPr>
        <w:pStyle w:val="Ttulo2"/>
        <w:numPr>
          <w:ilvl w:val="0"/>
          <w:numId w:val="22"/>
        </w:numPr>
        <w:rPr>
          <w:b/>
        </w:rPr>
      </w:pPr>
      <w:bookmarkStart w:id="9" w:name="_Toc462727858"/>
      <w:r w:rsidRPr="008C2477">
        <w:rPr>
          <w:b/>
        </w:rPr>
        <w:t>Referencias</w:t>
      </w:r>
      <w:bookmarkEnd w:id="9"/>
      <w:r w:rsidRPr="008C2477">
        <w:rPr>
          <w:b/>
        </w:rPr>
        <w:t xml:space="preserve"> </w:t>
      </w:r>
    </w:p>
    <w:p w14:paraId="5677EB63" w14:textId="77777777" w:rsidR="002509DF" w:rsidRDefault="002509DF">
      <w:pPr>
        <w:autoSpaceDE w:val="0"/>
        <w:autoSpaceDN w:val="0"/>
        <w:adjustRightInd w:val="0"/>
      </w:pPr>
    </w:p>
    <w:p w14:paraId="518E2116" w14:textId="77777777" w:rsidR="0096540B" w:rsidRDefault="0096540B">
      <w:pPr>
        <w:autoSpaceDE w:val="0"/>
        <w:autoSpaceDN w:val="0"/>
        <w:adjustRightInd w:val="0"/>
      </w:pPr>
    </w:p>
    <w:p w14:paraId="549826F4" w14:textId="5F27D345" w:rsidR="004B3D79" w:rsidRPr="007B1011" w:rsidRDefault="004B3D79" w:rsidP="00EE76FF">
      <w:pPr>
        <w:spacing w:line="360" w:lineRule="auto"/>
        <w:jc w:val="both"/>
        <w:rPr>
          <w:sz w:val="24"/>
          <w:szCs w:val="24"/>
        </w:rPr>
      </w:pPr>
      <w:r w:rsidRPr="007B1011">
        <w:rPr>
          <w:sz w:val="24"/>
          <w:szCs w:val="24"/>
        </w:rPr>
        <w:t xml:space="preserve">Se situarán al final del trabajo. Todas las referencias citadas en el texto deberán aparecer en la lista de referencias y viceversa. Las referencias utilizadas en la contribución estarán directamente relacionadas con la temática tratada y </w:t>
      </w:r>
      <w:r w:rsidR="00035308" w:rsidRPr="007B1011">
        <w:rPr>
          <w:sz w:val="24"/>
          <w:szCs w:val="24"/>
        </w:rPr>
        <w:t>de acuerdo con</w:t>
      </w:r>
      <w:r w:rsidRPr="007B1011">
        <w:rPr>
          <w:sz w:val="24"/>
          <w:szCs w:val="24"/>
        </w:rPr>
        <w:t xml:space="preserve"> las </w:t>
      </w:r>
      <w:r w:rsidRPr="007B1011">
        <w:rPr>
          <w:b/>
          <w:sz w:val="24"/>
          <w:szCs w:val="24"/>
        </w:rPr>
        <w:t xml:space="preserve">normas APA 6ª edición. </w:t>
      </w:r>
    </w:p>
    <w:sectPr w:rsidR="004B3D79" w:rsidRPr="007B1011" w:rsidSect="005039B7">
      <w:headerReference w:type="default" r:id="rId8"/>
      <w:footerReference w:type="default" r:id="rId9"/>
      <w:pgSz w:w="11906" w:h="16838"/>
      <w:pgMar w:top="1701" w:right="992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B7F5" w14:textId="77777777" w:rsidR="00106CB6" w:rsidRDefault="00106CB6">
      <w:r>
        <w:separator/>
      </w:r>
    </w:p>
    <w:p w14:paraId="2A14235F" w14:textId="77777777" w:rsidR="00106CB6" w:rsidRDefault="00106CB6"/>
    <w:p w14:paraId="619DC688" w14:textId="77777777" w:rsidR="00106CB6" w:rsidRDefault="00106CB6" w:rsidP="00B15DC2"/>
    <w:p w14:paraId="7CD63322" w14:textId="77777777" w:rsidR="00106CB6" w:rsidRDefault="00106CB6" w:rsidP="00B15DC2"/>
  </w:endnote>
  <w:endnote w:type="continuationSeparator" w:id="0">
    <w:p w14:paraId="53BE0C0E" w14:textId="77777777" w:rsidR="00106CB6" w:rsidRDefault="00106CB6">
      <w:r>
        <w:continuationSeparator/>
      </w:r>
    </w:p>
    <w:p w14:paraId="3CE15C56" w14:textId="77777777" w:rsidR="00106CB6" w:rsidRDefault="00106CB6"/>
    <w:p w14:paraId="2CA0349F" w14:textId="77777777" w:rsidR="00106CB6" w:rsidRDefault="00106CB6" w:rsidP="00B15DC2"/>
    <w:p w14:paraId="190F8863" w14:textId="77777777" w:rsidR="00106CB6" w:rsidRDefault="00106CB6" w:rsidP="00B15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A90A" w14:textId="77777777" w:rsidR="001E0C13" w:rsidRDefault="001E0C13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A0780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E719" w14:textId="77777777" w:rsidR="00106CB6" w:rsidRDefault="00106CB6">
      <w:r>
        <w:separator/>
      </w:r>
    </w:p>
    <w:p w14:paraId="3F508CEA" w14:textId="77777777" w:rsidR="00106CB6" w:rsidRDefault="00106CB6"/>
    <w:p w14:paraId="103AB6E4" w14:textId="77777777" w:rsidR="00106CB6" w:rsidRDefault="00106CB6" w:rsidP="00B15DC2"/>
    <w:p w14:paraId="3787000D" w14:textId="77777777" w:rsidR="00106CB6" w:rsidRDefault="00106CB6" w:rsidP="00B15DC2"/>
  </w:footnote>
  <w:footnote w:type="continuationSeparator" w:id="0">
    <w:p w14:paraId="6508EAA6" w14:textId="77777777" w:rsidR="00106CB6" w:rsidRDefault="00106CB6">
      <w:r>
        <w:continuationSeparator/>
      </w:r>
    </w:p>
    <w:p w14:paraId="221EC344" w14:textId="77777777" w:rsidR="00106CB6" w:rsidRDefault="00106CB6"/>
    <w:p w14:paraId="1135BCD5" w14:textId="77777777" w:rsidR="00106CB6" w:rsidRDefault="00106CB6" w:rsidP="00B15DC2"/>
    <w:p w14:paraId="5599E289" w14:textId="77777777" w:rsidR="00106CB6" w:rsidRDefault="00106CB6" w:rsidP="00B15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B03D" w14:textId="77777777" w:rsidR="004723E2" w:rsidRDefault="003E337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1C9D8F80" wp14:editId="6396DD37">
          <wp:simplePos x="0" y="0"/>
          <wp:positionH relativeFrom="column">
            <wp:posOffset>-479425</wp:posOffset>
          </wp:positionH>
          <wp:positionV relativeFrom="paragraph">
            <wp:posOffset>-266700</wp:posOffset>
          </wp:positionV>
          <wp:extent cx="1904365" cy="7010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36D"/>
    <w:multiLevelType w:val="hybridMultilevel"/>
    <w:tmpl w:val="6A387EAA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F24682"/>
    <w:multiLevelType w:val="hybridMultilevel"/>
    <w:tmpl w:val="48B0F3D2"/>
    <w:lvl w:ilvl="0" w:tplc="B38A4D9E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9629C"/>
    <w:multiLevelType w:val="hybridMultilevel"/>
    <w:tmpl w:val="7FEE6376"/>
    <w:lvl w:ilvl="0" w:tplc="0590D1D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4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C4A4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A94F2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CB116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B82B46"/>
    <w:multiLevelType w:val="multilevel"/>
    <w:tmpl w:val="D22A401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1B49BD"/>
    <w:multiLevelType w:val="hybridMultilevel"/>
    <w:tmpl w:val="3B70C184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D005D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821C6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C64D4B"/>
    <w:multiLevelType w:val="hybridMultilevel"/>
    <w:tmpl w:val="3CDC1F5A"/>
    <w:lvl w:ilvl="0" w:tplc="D506FEDE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5584F"/>
    <w:multiLevelType w:val="hybridMultilevel"/>
    <w:tmpl w:val="505C6FF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DD2F5A"/>
    <w:multiLevelType w:val="hybridMultilevel"/>
    <w:tmpl w:val="7536FD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63CE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DB2AE6"/>
    <w:multiLevelType w:val="hybridMultilevel"/>
    <w:tmpl w:val="D3700F5A"/>
    <w:lvl w:ilvl="0" w:tplc="1BE0B9BA">
      <w:start w:val="1"/>
      <w:numFmt w:val="decimal"/>
      <w:lvlText w:val="2.%1."/>
      <w:lvlJc w:val="righ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727E7"/>
    <w:multiLevelType w:val="hybridMultilevel"/>
    <w:tmpl w:val="1EDE74C4"/>
    <w:lvl w:ilvl="0" w:tplc="9EE65812">
      <w:start w:val="1"/>
      <w:numFmt w:val="decimal"/>
      <w:lvlText w:val="%1.-"/>
      <w:lvlJc w:val="right"/>
      <w:pPr>
        <w:tabs>
          <w:tab w:val="num" w:pos="643"/>
        </w:tabs>
        <w:ind w:left="643" w:hanging="283"/>
      </w:pPr>
      <w:rPr>
        <w:rFonts w:ascii="Arial" w:hAnsi="Arial" w:hint="default"/>
        <w:b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13D67"/>
    <w:multiLevelType w:val="hybridMultilevel"/>
    <w:tmpl w:val="AD228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F7C75"/>
    <w:multiLevelType w:val="hybridMultilevel"/>
    <w:tmpl w:val="808614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056E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891E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E919A2"/>
    <w:multiLevelType w:val="hybridMultilevel"/>
    <w:tmpl w:val="0C30D698"/>
    <w:lvl w:ilvl="0" w:tplc="8326BB0A">
      <w:start w:val="1"/>
      <w:numFmt w:val="decimal"/>
      <w:lvlText w:val="%1.-"/>
      <w:lvlJc w:val="left"/>
      <w:pPr>
        <w:tabs>
          <w:tab w:val="num" w:pos="720"/>
        </w:tabs>
        <w:ind w:left="643" w:hanging="283"/>
      </w:pPr>
      <w:rPr>
        <w:rFonts w:ascii="Arial" w:hAnsi="Arial" w:hint="default"/>
        <w:b w:val="0"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8658B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0787986">
    <w:abstractNumId w:val="2"/>
  </w:num>
  <w:num w:numId="2" w16cid:durableId="983043648">
    <w:abstractNumId w:val="3"/>
  </w:num>
  <w:num w:numId="3" w16cid:durableId="1467971000">
    <w:abstractNumId w:val="8"/>
  </w:num>
  <w:num w:numId="4" w16cid:durableId="1476993931">
    <w:abstractNumId w:val="1"/>
  </w:num>
  <w:num w:numId="5" w16cid:durableId="1940484106">
    <w:abstractNumId w:val="14"/>
  </w:num>
  <w:num w:numId="6" w16cid:durableId="883784952">
    <w:abstractNumId w:val="20"/>
  </w:num>
  <w:num w:numId="7" w16cid:durableId="689648621">
    <w:abstractNumId w:val="0"/>
  </w:num>
  <w:num w:numId="8" w16cid:durableId="1146119050">
    <w:abstractNumId w:val="15"/>
  </w:num>
  <w:num w:numId="9" w16cid:durableId="701787035">
    <w:abstractNumId w:val="7"/>
  </w:num>
  <w:num w:numId="10" w16cid:durableId="659818413">
    <w:abstractNumId w:val="12"/>
  </w:num>
  <w:num w:numId="11" w16cid:durableId="1628706278">
    <w:abstractNumId w:val="8"/>
  </w:num>
  <w:num w:numId="12" w16cid:durableId="2023891634">
    <w:abstractNumId w:val="8"/>
  </w:num>
  <w:num w:numId="13" w16cid:durableId="1396509217">
    <w:abstractNumId w:val="8"/>
  </w:num>
  <w:num w:numId="14" w16cid:durableId="120460279">
    <w:abstractNumId w:val="5"/>
  </w:num>
  <w:num w:numId="15" w16cid:durableId="54427276">
    <w:abstractNumId w:val="19"/>
  </w:num>
  <w:num w:numId="16" w16cid:durableId="786509658">
    <w:abstractNumId w:val="8"/>
  </w:num>
  <w:num w:numId="17" w16cid:durableId="55325612">
    <w:abstractNumId w:val="13"/>
  </w:num>
  <w:num w:numId="18" w16cid:durableId="766004078">
    <w:abstractNumId w:val="9"/>
  </w:num>
  <w:num w:numId="19" w16cid:durableId="250625555">
    <w:abstractNumId w:val="16"/>
  </w:num>
  <w:num w:numId="20" w16cid:durableId="768237913">
    <w:abstractNumId w:val="21"/>
  </w:num>
  <w:num w:numId="21" w16cid:durableId="1970892913">
    <w:abstractNumId w:val="18"/>
  </w:num>
  <w:num w:numId="22" w16cid:durableId="1117599435">
    <w:abstractNumId w:val="4"/>
  </w:num>
  <w:num w:numId="23" w16cid:durableId="1656300943">
    <w:abstractNumId w:val="6"/>
  </w:num>
  <w:num w:numId="24" w16cid:durableId="151680978">
    <w:abstractNumId w:val="10"/>
  </w:num>
  <w:num w:numId="25" w16cid:durableId="192109614">
    <w:abstractNumId w:val="11"/>
  </w:num>
  <w:num w:numId="26" w16cid:durableId="8205355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33"/>
    <w:rsid w:val="000135C3"/>
    <w:rsid w:val="00035308"/>
    <w:rsid w:val="00081FDB"/>
    <w:rsid w:val="0008434A"/>
    <w:rsid w:val="000A664A"/>
    <w:rsid w:val="000B27B8"/>
    <w:rsid w:val="00106CB6"/>
    <w:rsid w:val="001205AD"/>
    <w:rsid w:val="00161E8C"/>
    <w:rsid w:val="00167D98"/>
    <w:rsid w:val="001701B9"/>
    <w:rsid w:val="001B3630"/>
    <w:rsid w:val="001E0C13"/>
    <w:rsid w:val="002001A2"/>
    <w:rsid w:val="002509DF"/>
    <w:rsid w:val="002B372A"/>
    <w:rsid w:val="002B4E7C"/>
    <w:rsid w:val="002B532E"/>
    <w:rsid w:val="002C5A8B"/>
    <w:rsid w:val="002D01AC"/>
    <w:rsid w:val="002E4009"/>
    <w:rsid w:val="002E6A93"/>
    <w:rsid w:val="002F0722"/>
    <w:rsid w:val="002F2ED7"/>
    <w:rsid w:val="00304133"/>
    <w:rsid w:val="00323311"/>
    <w:rsid w:val="00324D9E"/>
    <w:rsid w:val="00327A1D"/>
    <w:rsid w:val="003417CD"/>
    <w:rsid w:val="00343962"/>
    <w:rsid w:val="00344BC9"/>
    <w:rsid w:val="003602AD"/>
    <w:rsid w:val="00387672"/>
    <w:rsid w:val="00390016"/>
    <w:rsid w:val="003A6C71"/>
    <w:rsid w:val="003D15F8"/>
    <w:rsid w:val="003E3376"/>
    <w:rsid w:val="00400BBA"/>
    <w:rsid w:val="00421EBA"/>
    <w:rsid w:val="00454E69"/>
    <w:rsid w:val="004723E2"/>
    <w:rsid w:val="004A2C5B"/>
    <w:rsid w:val="004A6DAD"/>
    <w:rsid w:val="004B3D79"/>
    <w:rsid w:val="004B477C"/>
    <w:rsid w:val="004F729C"/>
    <w:rsid w:val="005039B7"/>
    <w:rsid w:val="0051152C"/>
    <w:rsid w:val="00575B27"/>
    <w:rsid w:val="005A6F52"/>
    <w:rsid w:val="006824CB"/>
    <w:rsid w:val="006B3BEF"/>
    <w:rsid w:val="006C6B14"/>
    <w:rsid w:val="0070269A"/>
    <w:rsid w:val="0072101E"/>
    <w:rsid w:val="0072318F"/>
    <w:rsid w:val="007417A8"/>
    <w:rsid w:val="007923DD"/>
    <w:rsid w:val="007B1011"/>
    <w:rsid w:val="007C0BA5"/>
    <w:rsid w:val="007C5260"/>
    <w:rsid w:val="007C5B92"/>
    <w:rsid w:val="007F4731"/>
    <w:rsid w:val="00801C13"/>
    <w:rsid w:val="0081401A"/>
    <w:rsid w:val="00822CD9"/>
    <w:rsid w:val="00835EF2"/>
    <w:rsid w:val="00897421"/>
    <w:rsid w:val="008A3777"/>
    <w:rsid w:val="008A63FA"/>
    <w:rsid w:val="008C2477"/>
    <w:rsid w:val="008F734C"/>
    <w:rsid w:val="009546CA"/>
    <w:rsid w:val="00960A2B"/>
    <w:rsid w:val="0096540B"/>
    <w:rsid w:val="00971CBB"/>
    <w:rsid w:val="00972427"/>
    <w:rsid w:val="00980328"/>
    <w:rsid w:val="009A35BC"/>
    <w:rsid w:val="009C4B37"/>
    <w:rsid w:val="00A00FB1"/>
    <w:rsid w:val="00A26650"/>
    <w:rsid w:val="00A5779F"/>
    <w:rsid w:val="00A64B10"/>
    <w:rsid w:val="00A672BB"/>
    <w:rsid w:val="00A95162"/>
    <w:rsid w:val="00AA0328"/>
    <w:rsid w:val="00AA04DE"/>
    <w:rsid w:val="00AF4195"/>
    <w:rsid w:val="00B15DC2"/>
    <w:rsid w:val="00B44D33"/>
    <w:rsid w:val="00B5621D"/>
    <w:rsid w:val="00B57B14"/>
    <w:rsid w:val="00BB6F68"/>
    <w:rsid w:val="00BC4470"/>
    <w:rsid w:val="00C01770"/>
    <w:rsid w:val="00C16A52"/>
    <w:rsid w:val="00C53293"/>
    <w:rsid w:val="00C577AD"/>
    <w:rsid w:val="00C84CE8"/>
    <w:rsid w:val="00CA4B2F"/>
    <w:rsid w:val="00CA605B"/>
    <w:rsid w:val="00CB5D5C"/>
    <w:rsid w:val="00CE1626"/>
    <w:rsid w:val="00D30593"/>
    <w:rsid w:val="00D41C4D"/>
    <w:rsid w:val="00D60E13"/>
    <w:rsid w:val="00D868A3"/>
    <w:rsid w:val="00D96BA0"/>
    <w:rsid w:val="00DA0780"/>
    <w:rsid w:val="00DA7E9D"/>
    <w:rsid w:val="00DC5BD5"/>
    <w:rsid w:val="00DD535E"/>
    <w:rsid w:val="00DD70D2"/>
    <w:rsid w:val="00DF36E7"/>
    <w:rsid w:val="00E35B0E"/>
    <w:rsid w:val="00E46BE6"/>
    <w:rsid w:val="00E83E66"/>
    <w:rsid w:val="00EA5BE3"/>
    <w:rsid w:val="00EC32E9"/>
    <w:rsid w:val="00EC3C30"/>
    <w:rsid w:val="00EE76FF"/>
    <w:rsid w:val="00F54096"/>
    <w:rsid w:val="00F904B6"/>
    <w:rsid w:val="00F940F6"/>
    <w:rsid w:val="00FD6621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D45D724"/>
  <w15:docId w15:val="{F295643F-C818-4399-8615-F3C5E368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CA"/>
    <w:pPr>
      <w:ind w:firstLine="340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9546CA"/>
    <w:pPr>
      <w:keepNext/>
      <w:jc w:val="right"/>
      <w:outlineLvl w:val="0"/>
    </w:pPr>
    <w:rPr>
      <w:rFonts w:ascii="Arial Narrow" w:hAnsi="Arial Narrow"/>
      <w:b/>
      <w:sz w:val="48"/>
    </w:rPr>
  </w:style>
  <w:style w:type="paragraph" w:styleId="Ttulo2">
    <w:name w:val="heading 2"/>
    <w:basedOn w:val="Normal"/>
    <w:next w:val="Normal"/>
    <w:link w:val="Ttulo2Car"/>
    <w:qFormat/>
    <w:rsid w:val="002F0722"/>
    <w:pPr>
      <w:keepNext/>
      <w:ind w:firstLine="0"/>
      <w:jc w:val="both"/>
      <w:outlineLvl w:val="1"/>
    </w:pPr>
    <w:rPr>
      <w:rFonts w:cs="Arial"/>
      <w:sz w:val="32"/>
    </w:rPr>
  </w:style>
  <w:style w:type="paragraph" w:styleId="Ttulo3">
    <w:name w:val="heading 3"/>
    <w:basedOn w:val="Normal"/>
    <w:next w:val="Normal"/>
    <w:qFormat/>
    <w:rsid w:val="002F0722"/>
    <w:pPr>
      <w:keepNext/>
      <w:ind w:firstLine="0"/>
      <w:jc w:val="both"/>
      <w:outlineLvl w:val="2"/>
    </w:pPr>
    <w:rPr>
      <w:rFonts w:ascii="Arial Narrow" w:hAnsi="Arial Narrow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sz w:val="3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rFonts w:cs="Arial"/>
      <w:sz w:val="24"/>
      <w:szCs w:val="30"/>
    </w:rPr>
  </w:style>
  <w:style w:type="paragraph" w:styleId="Textoindependiente3">
    <w:name w:val="Body Text 3"/>
    <w:basedOn w:val="Normal"/>
    <w:semiHidden/>
    <w:pPr>
      <w:spacing w:line="360" w:lineRule="auto"/>
    </w:pPr>
    <w:rPr>
      <w:rFonts w:cs="Arial"/>
      <w:sz w:val="24"/>
    </w:rPr>
  </w:style>
  <w:style w:type="paragraph" w:styleId="TDC1">
    <w:name w:val="toc 1"/>
    <w:basedOn w:val="Normal"/>
    <w:next w:val="Normal"/>
    <w:autoRedefine/>
    <w:uiPriority w:val="39"/>
    <w:rsid w:val="00B44D33"/>
    <w:rPr>
      <w:b/>
    </w:rPr>
  </w:style>
  <w:style w:type="paragraph" w:styleId="TDC2">
    <w:name w:val="toc 2"/>
    <w:basedOn w:val="Normal"/>
    <w:next w:val="Normal"/>
    <w:autoRedefine/>
    <w:uiPriority w:val="39"/>
    <w:rsid w:val="00B44D33"/>
    <w:pPr>
      <w:ind w:left="200"/>
    </w:pPr>
    <w:rPr>
      <w:i/>
    </w:rPr>
  </w:style>
  <w:style w:type="paragraph" w:styleId="TDC3">
    <w:name w:val="toc 3"/>
    <w:basedOn w:val="Normal"/>
    <w:next w:val="Normal"/>
    <w:autoRedefine/>
    <w:uiPriority w:val="39"/>
    <w:rsid w:val="00DA7E9D"/>
    <w:pPr>
      <w:tabs>
        <w:tab w:val="left" w:pos="1400"/>
        <w:tab w:val="right" w:leader="dot" w:pos="9203"/>
      </w:tabs>
      <w:spacing w:line="480" w:lineRule="auto"/>
      <w:ind w:left="403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semiHidden/>
    <w:pPr>
      <w:spacing w:line="360" w:lineRule="auto"/>
      <w:ind w:firstLine="426"/>
      <w:jc w:val="both"/>
    </w:pPr>
    <w:rPr>
      <w:rFonts w:cs="Arial"/>
      <w:sz w:val="24"/>
    </w:rPr>
  </w:style>
  <w:style w:type="paragraph" w:styleId="Sangra2detindependiente">
    <w:name w:val="Body Text Indent 2"/>
    <w:basedOn w:val="Normal"/>
    <w:semiHidden/>
    <w:pPr>
      <w:ind w:firstLine="426"/>
    </w:pPr>
    <w:rPr>
      <w:rFonts w:cs="Arial"/>
      <w:sz w:val="24"/>
    </w:rPr>
  </w:style>
  <w:style w:type="paragraph" w:customStyle="1" w:styleId="UPM">
    <w:name w:val="UPM"/>
    <w:basedOn w:val="Normal"/>
    <w:link w:val="UPMCar"/>
    <w:qFormat/>
    <w:rsid w:val="009546CA"/>
    <w:pPr>
      <w:jc w:val="center"/>
    </w:pPr>
    <w:rPr>
      <w:rFonts w:cs="Arial"/>
      <w:sz w:val="36"/>
    </w:rPr>
  </w:style>
  <w:style w:type="paragraph" w:customStyle="1" w:styleId="ETSIN">
    <w:name w:val="ETSIN"/>
    <w:basedOn w:val="Normal"/>
    <w:link w:val="ETSINCar"/>
    <w:qFormat/>
    <w:rsid w:val="009546CA"/>
    <w:pPr>
      <w:jc w:val="center"/>
    </w:pPr>
    <w:rPr>
      <w:rFonts w:cs="Arial"/>
      <w:b/>
      <w:sz w:val="36"/>
    </w:rPr>
  </w:style>
  <w:style w:type="character" w:customStyle="1" w:styleId="UPMCar">
    <w:name w:val="UPM Car"/>
    <w:link w:val="UPM"/>
    <w:rsid w:val="009546CA"/>
    <w:rPr>
      <w:rFonts w:ascii="Arial" w:hAnsi="Arial" w:cs="Arial"/>
      <w:sz w:val="36"/>
      <w:lang w:val="es-ES_tradnl"/>
    </w:rPr>
  </w:style>
  <w:style w:type="paragraph" w:customStyle="1" w:styleId="Biblio">
    <w:name w:val="Biblio"/>
    <w:basedOn w:val="Normal"/>
    <w:link w:val="BiblioCar"/>
    <w:qFormat/>
    <w:rsid w:val="00C01770"/>
    <w:pPr>
      <w:autoSpaceDE w:val="0"/>
      <w:autoSpaceDN w:val="0"/>
      <w:adjustRightInd w:val="0"/>
      <w:spacing w:line="276" w:lineRule="auto"/>
      <w:ind w:left="340" w:hanging="340"/>
      <w:jc w:val="both"/>
    </w:pPr>
    <w:rPr>
      <w:rFonts w:cs="Arial"/>
      <w:szCs w:val="24"/>
      <w:lang w:val="es-ES"/>
    </w:rPr>
  </w:style>
  <w:style w:type="character" w:customStyle="1" w:styleId="ETSINCar">
    <w:name w:val="ETSIN Car"/>
    <w:link w:val="ETSIN"/>
    <w:rsid w:val="009546CA"/>
    <w:rPr>
      <w:rFonts w:ascii="Arial" w:hAnsi="Arial" w:cs="Arial"/>
      <w:b/>
      <w:sz w:val="36"/>
      <w:lang w:val="es-ES_tradnl"/>
    </w:rPr>
  </w:style>
  <w:style w:type="character" w:customStyle="1" w:styleId="Ttulo2Car">
    <w:name w:val="Título 2 Car"/>
    <w:link w:val="Ttulo2"/>
    <w:rsid w:val="00D60E13"/>
    <w:rPr>
      <w:rFonts w:ascii="Arial" w:hAnsi="Arial" w:cs="Arial"/>
      <w:sz w:val="32"/>
      <w:lang w:val="es-ES_tradnl"/>
    </w:rPr>
  </w:style>
  <w:style w:type="character" w:customStyle="1" w:styleId="BiblioCar">
    <w:name w:val="Biblio Car"/>
    <w:link w:val="Biblio"/>
    <w:rsid w:val="00C01770"/>
    <w:rPr>
      <w:rFonts w:ascii="Arial" w:hAnsi="Arial" w:cs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7B10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DB35-6210-4166-8D84-3C3D5E3B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TFG</vt:lpstr>
    </vt:vector>
  </TitlesOfParts>
  <Company>Secretaria Industriales -UCLM</Company>
  <LinksUpToDate>false</LinksUpToDate>
  <CharactersWithSpaces>3390</CharactersWithSpaces>
  <SharedDoc>false</SharedDoc>
  <HLinks>
    <vt:vector size="54" baseType="variant"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_Toc462727858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_Toc462727857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_Toc462727856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_Toc462727855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_Toc462727854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_Toc462727853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_Toc462727852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_Toc462727851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_Toc462727850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TFG</dc:title>
  <dc:creator>ETSIN UPM</dc:creator>
  <cp:lastModifiedBy>UAITIE</cp:lastModifiedBy>
  <cp:revision>3</cp:revision>
  <cp:lastPrinted>2014-06-04T13:01:00Z</cp:lastPrinted>
  <dcterms:created xsi:type="dcterms:W3CDTF">2024-08-29T16:48:00Z</dcterms:created>
  <dcterms:modified xsi:type="dcterms:W3CDTF">2024-09-02T11:30:00Z</dcterms:modified>
</cp:coreProperties>
</file>